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F9B7" w14:textId="77777777" w:rsidR="007222D8" w:rsidRDefault="007222D8" w:rsidP="007222D8">
      <w:pPr>
        <w:ind w:left="5670"/>
        <w:rPr>
          <w:szCs w:val="30"/>
        </w:rPr>
      </w:pPr>
      <w:r>
        <w:rPr>
          <w:szCs w:val="30"/>
        </w:rPr>
        <w:t>УТВЕРЖДЕНО</w:t>
      </w:r>
    </w:p>
    <w:p w14:paraId="766D99AC" w14:textId="513AAA5B" w:rsidR="007222D8" w:rsidRPr="00C5312B" w:rsidRDefault="007222D8" w:rsidP="007222D8">
      <w:pPr>
        <w:spacing w:line="280" w:lineRule="exact"/>
        <w:ind w:left="5670"/>
        <w:jc w:val="left"/>
        <w:rPr>
          <w:szCs w:val="30"/>
        </w:rPr>
      </w:pPr>
      <w:r w:rsidRPr="00C5312B">
        <w:rPr>
          <w:szCs w:val="30"/>
        </w:rPr>
        <w:t>Протокол заседания профсоюзного комитета первичной профсоюзной организации</w:t>
      </w:r>
      <w:r w:rsidR="002A4725">
        <w:rPr>
          <w:szCs w:val="30"/>
        </w:rPr>
        <w:t xml:space="preserve"> </w:t>
      </w:r>
      <w:r>
        <w:rPr>
          <w:szCs w:val="30"/>
        </w:rPr>
        <w:t>государственного</w:t>
      </w:r>
      <w:r w:rsidRPr="00C5312B">
        <w:rPr>
          <w:szCs w:val="30"/>
        </w:rPr>
        <w:t xml:space="preserve"> учреждения здравоохранения «</w:t>
      </w:r>
      <w:r>
        <w:rPr>
          <w:szCs w:val="30"/>
        </w:rPr>
        <w:t>Городская поликлиника №1 г. Гродно</w:t>
      </w:r>
      <w:r w:rsidRPr="00C5312B">
        <w:rPr>
          <w:szCs w:val="30"/>
        </w:rPr>
        <w:t>»</w:t>
      </w:r>
    </w:p>
    <w:p w14:paraId="65AD6487" w14:textId="7B360A52" w:rsidR="007222D8" w:rsidRDefault="0088216A" w:rsidP="007222D8">
      <w:pPr>
        <w:spacing w:line="280" w:lineRule="exact"/>
        <w:ind w:left="5670"/>
        <w:rPr>
          <w:szCs w:val="30"/>
        </w:rPr>
      </w:pPr>
      <w:r>
        <w:rPr>
          <w:szCs w:val="30"/>
        </w:rPr>
        <w:t>0</w:t>
      </w:r>
      <w:r w:rsidR="00704D75">
        <w:rPr>
          <w:szCs w:val="30"/>
        </w:rPr>
        <w:t>6</w:t>
      </w:r>
      <w:r w:rsidR="007222D8" w:rsidRPr="00C5312B">
        <w:rPr>
          <w:szCs w:val="30"/>
        </w:rPr>
        <w:t>.</w:t>
      </w:r>
      <w:r w:rsidR="007222D8">
        <w:rPr>
          <w:szCs w:val="30"/>
        </w:rPr>
        <w:t>01</w:t>
      </w:r>
      <w:r w:rsidR="007222D8" w:rsidRPr="00C5312B">
        <w:rPr>
          <w:szCs w:val="30"/>
        </w:rPr>
        <w:t>.</w:t>
      </w:r>
      <w:r>
        <w:rPr>
          <w:szCs w:val="30"/>
        </w:rPr>
        <w:t>202</w:t>
      </w:r>
      <w:r w:rsidR="00704D75">
        <w:rPr>
          <w:szCs w:val="30"/>
        </w:rPr>
        <w:t>6</w:t>
      </w:r>
      <w:r w:rsidR="007222D8" w:rsidRPr="00C5312B">
        <w:rPr>
          <w:szCs w:val="30"/>
        </w:rPr>
        <w:t xml:space="preserve"> № 1</w:t>
      </w:r>
      <w:r w:rsidR="007222D8">
        <w:rPr>
          <w:szCs w:val="30"/>
        </w:rPr>
        <w:t xml:space="preserve"> </w:t>
      </w:r>
    </w:p>
    <w:p w14:paraId="47F6716C" w14:textId="77777777" w:rsidR="007222D8" w:rsidRDefault="007222D8" w:rsidP="007222D8">
      <w:pPr>
        <w:tabs>
          <w:tab w:val="left" w:pos="5640"/>
        </w:tabs>
        <w:ind w:right="2551"/>
        <w:rPr>
          <w:szCs w:val="30"/>
        </w:rPr>
      </w:pPr>
    </w:p>
    <w:p w14:paraId="546A2908" w14:textId="77777777" w:rsidR="007222D8" w:rsidRDefault="007222D8" w:rsidP="007222D8">
      <w:pPr>
        <w:tabs>
          <w:tab w:val="left" w:pos="5640"/>
        </w:tabs>
        <w:ind w:right="2551"/>
        <w:rPr>
          <w:szCs w:val="30"/>
        </w:rPr>
      </w:pPr>
      <w:r>
        <w:rPr>
          <w:szCs w:val="30"/>
        </w:rPr>
        <w:t xml:space="preserve">ПЛАН </w:t>
      </w:r>
    </w:p>
    <w:p w14:paraId="07B4E7DC" w14:textId="63157C10" w:rsidR="007222D8" w:rsidRDefault="007222D8" w:rsidP="007222D8">
      <w:pPr>
        <w:tabs>
          <w:tab w:val="left" w:pos="5640"/>
        </w:tabs>
        <w:spacing w:after="240" w:line="280" w:lineRule="exact"/>
        <w:ind w:right="2552"/>
        <w:rPr>
          <w:szCs w:val="30"/>
        </w:rPr>
      </w:pPr>
      <w:r>
        <w:rPr>
          <w:szCs w:val="30"/>
        </w:rPr>
        <w:t>работы профсоюзного комитета первичной профсоюзной организации государственного учреждения здравоохранения «Городская п</w:t>
      </w:r>
      <w:r w:rsidR="0088216A">
        <w:rPr>
          <w:szCs w:val="30"/>
        </w:rPr>
        <w:t>оликлиника №1 г. Гродно» на 202</w:t>
      </w:r>
      <w:r w:rsidR="00704D75">
        <w:rPr>
          <w:szCs w:val="30"/>
        </w:rPr>
        <w:t>6</w:t>
      </w:r>
      <w:r>
        <w:rPr>
          <w:szCs w:val="30"/>
        </w:rPr>
        <w:t xml:space="preserve"> год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7"/>
        <w:gridCol w:w="9"/>
        <w:gridCol w:w="2630"/>
        <w:gridCol w:w="62"/>
        <w:gridCol w:w="1845"/>
      </w:tblGrid>
      <w:tr w:rsidR="007222D8" w14:paraId="4CC277EC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8F21" w14:textId="77777777" w:rsidR="007222D8" w:rsidRPr="00B9654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  <w:r w:rsidRPr="00B96548">
              <w:rPr>
                <w:szCs w:val="30"/>
              </w:rPr>
              <w:t>Содержание мероприятий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546" w14:textId="77777777" w:rsidR="007222D8" w:rsidRPr="00B9654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  <w:r w:rsidRPr="00B96548">
              <w:rPr>
                <w:szCs w:val="30"/>
              </w:rPr>
              <w:t>Ответственный за исполнение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D190" w14:textId="77777777" w:rsidR="007222D8" w:rsidRPr="00B96548" w:rsidRDefault="007222D8" w:rsidP="002E487D">
            <w:pPr>
              <w:tabs>
                <w:tab w:val="left" w:pos="5640"/>
              </w:tabs>
              <w:spacing w:line="280" w:lineRule="exact"/>
              <w:jc w:val="center"/>
              <w:rPr>
                <w:szCs w:val="30"/>
              </w:rPr>
            </w:pPr>
            <w:r w:rsidRPr="00B96548">
              <w:rPr>
                <w:szCs w:val="30"/>
              </w:rPr>
              <w:t>Срок исполнения</w:t>
            </w:r>
          </w:p>
        </w:tc>
      </w:tr>
      <w:tr w:rsidR="007222D8" w14:paraId="4671BF82" w14:textId="77777777" w:rsidTr="002E487D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872D" w14:textId="26FCD44D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1. Подготовить и провести </w:t>
            </w:r>
            <w:r>
              <w:rPr>
                <w:szCs w:val="30"/>
              </w:rPr>
              <w:t>профсоюзную к</w:t>
            </w:r>
            <w:r w:rsidRPr="00B96548">
              <w:rPr>
                <w:szCs w:val="30"/>
              </w:rPr>
              <w:t xml:space="preserve">онференцию первичной профсоюзной организации </w:t>
            </w:r>
            <w:r>
              <w:rPr>
                <w:szCs w:val="30"/>
              </w:rPr>
              <w:t xml:space="preserve">государственного учреждения здравоохранения «Городская поликлиника №1 г. </w:t>
            </w:r>
            <w:proofErr w:type="gramStart"/>
            <w:r>
              <w:rPr>
                <w:szCs w:val="30"/>
              </w:rPr>
              <w:t xml:space="preserve">Гродно» </w:t>
            </w:r>
            <w:r w:rsidRPr="00B96548">
              <w:rPr>
                <w:szCs w:val="30"/>
              </w:rPr>
              <w:t xml:space="preserve"> с</w:t>
            </w:r>
            <w:proofErr w:type="gramEnd"/>
            <w:r w:rsidRPr="00B96548">
              <w:rPr>
                <w:szCs w:val="30"/>
              </w:rPr>
              <w:t xml:space="preserve"> повесткой дня: </w:t>
            </w:r>
          </w:p>
        </w:tc>
      </w:tr>
      <w:tr w:rsidR="007222D8" w14:paraId="5BB83275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C93A" w14:textId="33F7DB8A" w:rsidR="007222D8" w:rsidRDefault="007222D8" w:rsidP="002E487D">
            <w:pPr>
              <w:rPr>
                <w:rStyle w:val="a3"/>
                <w:i w:val="0"/>
                <w:szCs w:val="30"/>
              </w:rPr>
            </w:pPr>
            <w:r w:rsidRPr="00B96548">
              <w:rPr>
                <w:szCs w:val="30"/>
              </w:rPr>
              <w:t>1</w:t>
            </w:r>
            <w:r w:rsidRPr="00B96548">
              <w:rPr>
                <w:rStyle w:val="a3"/>
                <w:i w:val="0"/>
                <w:szCs w:val="30"/>
              </w:rPr>
              <w:t xml:space="preserve">.1. О работе профсоюзного комитета первичной профсоюзной организации </w:t>
            </w:r>
            <w:r>
              <w:rPr>
                <w:szCs w:val="30"/>
              </w:rPr>
              <w:t>государственного учреждения здравоохранения «Горо</w:t>
            </w:r>
            <w:r w:rsidR="00D950C0">
              <w:rPr>
                <w:szCs w:val="30"/>
              </w:rPr>
              <w:t xml:space="preserve">дская поликлиника №1 г. Гродно» </w:t>
            </w:r>
            <w:r w:rsidRPr="00B96548">
              <w:rPr>
                <w:rStyle w:val="a3"/>
                <w:i w:val="0"/>
                <w:szCs w:val="30"/>
              </w:rPr>
              <w:t>о проделанной работе за 2</w:t>
            </w:r>
            <w:r w:rsidR="0088216A">
              <w:rPr>
                <w:rStyle w:val="a3"/>
                <w:i w:val="0"/>
                <w:szCs w:val="30"/>
              </w:rPr>
              <w:t>02</w:t>
            </w:r>
            <w:r w:rsidR="00704D75">
              <w:rPr>
                <w:rStyle w:val="a3"/>
                <w:i w:val="0"/>
                <w:szCs w:val="30"/>
              </w:rPr>
              <w:t>5</w:t>
            </w:r>
            <w:r>
              <w:rPr>
                <w:rStyle w:val="a3"/>
                <w:i w:val="0"/>
                <w:szCs w:val="30"/>
              </w:rPr>
              <w:t xml:space="preserve"> г.</w:t>
            </w:r>
            <w:r w:rsidRPr="00B96548">
              <w:rPr>
                <w:rStyle w:val="a3"/>
                <w:i w:val="0"/>
                <w:szCs w:val="30"/>
              </w:rPr>
              <w:t xml:space="preserve"> и задачах профсоюзной организации по реализации решений </w:t>
            </w:r>
            <w:r>
              <w:rPr>
                <w:rStyle w:val="a3"/>
                <w:i w:val="0"/>
                <w:szCs w:val="30"/>
              </w:rPr>
              <w:t>вышестоящих профсоюзных органов;</w:t>
            </w:r>
          </w:p>
          <w:p w14:paraId="0F50783C" w14:textId="77777777" w:rsidR="007222D8" w:rsidRPr="00B96548" w:rsidRDefault="007222D8" w:rsidP="002E487D">
            <w:pPr>
              <w:rPr>
                <w:rStyle w:val="a3"/>
                <w:i w:val="0"/>
                <w:szCs w:val="30"/>
              </w:rPr>
            </w:pPr>
            <w:r>
              <w:rPr>
                <w:rStyle w:val="a3"/>
                <w:i w:val="0"/>
                <w:szCs w:val="30"/>
              </w:rPr>
              <w:t xml:space="preserve">1.2. </w:t>
            </w:r>
            <w:r w:rsidRPr="00B96548">
              <w:rPr>
                <w:rStyle w:val="a3"/>
                <w:i w:val="0"/>
                <w:szCs w:val="30"/>
              </w:rPr>
              <w:t>Отчет контрольно-ревизионной комиссии.</w:t>
            </w:r>
          </w:p>
          <w:p w14:paraId="1D215830" w14:textId="1E07D367" w:rsidR="007222D8" w:rsidRPr="00B96548" w:rsidRDefault="007222D8" w:rsidP="002E487D">
            <w:pPr>
              <w:rPr>
                <w:szCs w:val="30"/>
              </w:rPr>
            </w:pPr>
            <w:r w:rsidRPr="00B96548">
              <w:rPr>
                <w:rStyle w:val="a3"/>
                <w:i w:val="0"/>
                <w:szCs w:val="30"/>
              </w:rPr>
              <w:t>1.3. Об утверждении</w:t>
            </w:r>
            <w:r w:rsidRPr="00B96548">
              <w:rPr>
                <w:szCs w:val="30"/>
              </w:rPr>
              <w:t xml:space="preserve"> сметы доходов и расходов </w:t>
            </w:r>
            <w:r w:rsidRPr="00B96548">
              <w:rPr>
                <w:rStyle w:val="a3"/>
                <w:i w:val="0"/>
                <w:szCs w:val="30"/>
              </w:rPr>
              <w:t xml:space="preserve">первичной профсоюзной организации </w:t>
            </w:r>
            <w:r>
              <w:rPr>
                <w:szCs w:val="30"/>
              </w:rPr>
              <w:t xml:space="preserve">государственного учреждения здравоохранения «Городская поликлиника №1 г. Гродно» </w:t>
            </w:r>
            <w:r w:rsidRPr="00B96548">
              <w:rPr>
                <w:szCs w:val="30"/>
              </w:rPr>
              <w:t xml:space="preserve">на </w:t>
            </w:r>
            <w:r w:rsidR="0088216A">
              <w:rPr>
                <w:szCs w:val="30"/>
              </w:rPr>
              <w:t>202</w:t>
            </w:r>
            <w:r w:rsidR="00704D75">
              <w:rPr>
                <w:szCs w:val="30"/>
              </w:rPr>
              <w:t>6</w:t>
            </w:r>
            <w:r w:rsidRPr="00B96548">
              <w:rPr>
                <w:szCs w:val="30"/>
              </w:rPr>
              <w:t xml:space="preserve"> год.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DA5E" w14:textId="4BB7F98E" w:rsidR="007222D8" w:rsidRPr="00B96548" w:rsidRDefault="00D950C0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  <w:r w:rsidR="007222D8" w:rsidRPr="00B96548">
              <w:rPr>
                <w:szCs w:val="30"/>
              </w:rPr>
              <w:t>,</w:t>
            </w:r>
          </w:p>
          <w:p w14:paraId="0A061315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профсоюзный комитет</w:t>
            </w:r>
          </w:p>
          <w:p w14:paraId="2616B252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3531" w14:textId="7A7A5540" w:rsidR="007222D8" w:rsidRPr="00B96548" w:rsidRDefault="00704D75" w:rsidP="007222D8">
            <w:pPr>
              <w:tabs>
                <w:tab w:val="left" w:pos="5640"/>
              </w:tabs>
              <w:jc w:val="center"/>
              <w:rPr>
                <w:szCs w:val="30"/>
              </w:rPr>
            </w:pPr>
            <w:r>
              <w:rPr>
                <w:szCs w:val="30"/>
              </w:rPr>
              <w:t>05</w:t>
            </w:r>
            <w:r w:rsidR="0088216A">
              <w:rPr>
                <w:szCs w:val="30"/>
              </w:rPr>
              <w:t>.</w:t>
            </w:r>
            <w:r>
              <w:rPr>
                <w:szCs w:val="30"/>
              </w:rPr>
              <w:t>02</w:t>
            </w:r>
            <w:r w:rsidR="009B3B14">
              <w:rPr>
                <w:szCs w:val="30"/>
              </w:rPr>
              <w:t>.202</w:t>
            </w:r>
            <w:r>
              <w:rPr>
                <w:szCs w:val="30"/>
              </w:rPr>
              <w:t>6</w:t>
            </w:r>
            <w:r w:rsidR="007222D8">
              <w:rPr>
                <w:szCs w:val="30"/>
              </w:rPr>
              <w:t>г.</w:t>
            </w:r>
            <w:r w:rsidR="007222D8" w:rsidRPr="00B96548">
              <w:rPr>
                <w:szCs w:val="30"/>
              </w:rPr>
              <w:t xml:space="preserve"> </w:t>
            </w:r>
          </w:p>
          <w:p w14:paraId="161B6ED2" w14:textId="77777777" w:rsidR="007222D8" w:rsidRPr="00B9654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</w:p>
          <w:p w14:paraId="357735D9" w14:textId="77777777" w:rsidR="007222D8" w:rsidRPr="00B9654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</w:p>
          <w:p w14:paraId="39598B37" w14:textId="77777777" w:rsidR="007222D8" w:rsidRPr="00B9654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</w:p>
          <w:p w14:paraId="3B3E9E76" w14:textId="77777777" w:rsidR="007222D8" w:rsidRPr="00B9654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</w:p>
          <w:p w14:paraId="6C51FAC4" w14:textId="77777777" w:rsidR="007222D8" w:rsidRPr="00B9654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</w:p>
          <w:p w14:paraId="35CC93EE" w14:textId="77777777" w:rsidR="007222D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</w:p>
          <w:p w14:paraId="0453EC34" w14:textId="77777777" w:rsidR="0088216A" w:rsidRDefault="0088216A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</w:p>
          <w:p w14:paraId="22993918" w14:textId="77777777" w:rsidR="0088216A" w:rsidRDefault="0088216A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</w:p>
          <w:p w14:paraId="6B301C04" w14:textId="77777777" w:rsidR="0088216A" w:rsidRDefault="0088216A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</w:p>
          <w:p w14:paraId="2FAFBE8A" w14:textId="77777777" w:rsidR="0088216A" w:rsidRDefault="0088216A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</w:p>
          <w:p w14:paraId="200E329B" w14:textId="69568840" w:rsidR="0088216A" w:rsidRPr="00B96548" w:rsidRDefault="0088216A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  <w:r>
              <w:rPr>
                <w:szCs w:val="30"/>
              </w:rPr>
              <w:t>30.01.2</w:t>
            </w:r>
            <w:r w:rsidR="00704D75">
              <w:rPr>
                <w:szCs w:val="30"/>
              </w:rPr>
              <w:t>6</w:t>
            </w:r>
            <w:r>
              <w:rPr>
                <w:szCs w:val="30"/>
              </w:rPr>
              <w:t xml:space="preserve"> г.</w:t>
            </w:r>
          </w:p>
        </w:tc>
      </w:tr>
      <w:tr w:rsidR="007222D8" w14:paraId="102542B7" w14:textId="77777777" w:rsidTr="002E487D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9DA7" w14:textId="4B79D34A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2. Подготовить и провести совместно с администрацией </w:t>
            </w:r>
            <w:r>
              <w:rPr>
                <w:szCs w:val="30"/>
              </w:rPr>
              <w:t xml:space="preserve">государственного учреждения здравоохранения «Городская поликлиника №1 г. </w:t>
            </w:r>
            <w:proofErr w:type="gramStart"/>
            <w:r>
              <w:rPr>
                <w:szCs w:val="30"/>
              </w:rPr>
              <w:t xml:space="preserve">Гродно» </w:t>
            </w:r>
            <w:r w:rsidRPr="00B96548">
              <w:rPr>
                <w:szCs w:val="30"/>
              </w:rPr>
              <w:t xml:space="preserve"> конференции</w:t>
            </w:r>
            <w:proofErr w:type="gramEnd"/>
            <w:r w:rsidRPr="00B96548">
              <w:rPr>
                <w:szCs w:val="30"/>
              </w:rPr>
              <w:t>:</w:t>
            </w:r>
          </w:p>
          <w:p w14:paraId="48D0DFC4" w14:textId="77777777" w:rsidR="007222D8" w:rsidRPr="00B9654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</w:p>
        </w:tc>
      </w:tr>
      <w:tr w:rsidR="007222D8" w14:paraId="0AFC75BC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EC57" w14:textId="581F2477" w:rsidR="007222D8" w:rsidRPr="00B96548" w:rsidRDefault="007222D8" w:rsidP="002E487D">
            <w:pPr>
              <w:rPr>
                <w:szCs w:val="30"/>
              </w:rPr>
            </w:pPr>
            <w:r w:rsidRPr="00B96548">
              <w:rPr>
                <w:szCs w:val="30"/>
              </w:rPr>
              <w:t>2.</w:t>
            </w:r>
            <w:r>
              <w:rPr>
                <w:szCs w:val="30"/>
              </w:rPr>
              <w:t>1</w:t>
            </w:r>
            <w:r w:rsidRPr="00B96548">
              <w:rPr>
                <w:szCs w:val="30"/>
              </w:rPr>
              <w:t xml:space="preserve">. О ходе выполнении коллективного договора за первое полугодие </w:t>
            </w:r>
            <w:r w:rsidR="0088216A">
              <w:rPr>
                <w:szCs w:val="30"/>
              </w:rPr>
              <w:t>202</w:t>
            </w:r>
            <w:r w:rsidR="00704D75">
              <w:rPr>
                <w:szCs w:val="30"/>
              </w:rPr>
              <w:t>6</w:t>
            </w:r>
            <w:r w:rsidRPr="00B96548">
              <w:rPr>
                <w:szCs w:val="30"/>
              </w:rPr>
              <w:t xml:space="preserve"> года;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C91" w14:textId="336F5331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  <w:r w:rsidRPr="00B96548">
              <w:rPr>
                <w:szCs w:val="30"/>
              </w:rPr>
              <w:t>,</w:t>
            </w:r>
          </w:p>
          <w:p w14:paraId="23614AAE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профсоюзный комитет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AAEF" w14:textId="77777777" w:rsidR="007222D8" w:rsidRPr="00B9654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  <w:r w:rsidRPr="00B96548">
              <w:rPr>
                <w:szCs w:val="30"/>
              </w:rPr>
              <w:t>Июнь</w:t>
            </w:r>
          </w:p>
        </w:tc>
      </w:tr>
      <w:tr w:rsidR="007222D8" w14:paraId="6FE49789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57C9" w14:textId="4D76E541" w:rsidR="007222D8" w:rsidRPr="00B96548" w:rsidRDefault="007222D8" w:rsidP="002E487D">
            <w:pPr>
              <w:rPr>
                <w:szCs w:val="30"/>
              </w:rPr>
            </w:pPr>
            <w:r w:rsidRPr="00B96548">
              <w:rPr>
                <w:szCs w:val="30"/>
              </w:rPr>
              <w:lastRenderedPageBreak/>
              <w:t>2.</w:t>
            </w:r>
            <w:r>
              <w:rPr>
                <w:szCs w:val="30"/>
              </w:rPr>
              <w:t>2</w:t>
            </w:r>
            <w:r w:rsidRPr="00B96548">
              <w:rPr>
                <w:szCs w:val="30"/>
              </w:rPr>
              <w:t>. О состоянии заболеваемости медицинских работников с временной нетрудоспособностью в учреждении и оздоровлению работников;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6D1F" w14:textId="7452DC90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  <w:r w:rsidRPr="00B96548">
              <w:rPr>
                <w:szCs w:val="30"/>
              </w:rPr>
              <w:t>,</w:t>
            </w:r>
          </w:p>
          <w:p w14:paraId="59301374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профсоюзный комитет</w:t>
            </w:r>
          </w:p>
          <w:p w14:paraId="24673723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0612" w14:textId="77777777" w:rsidR="007222D8" w:rsidRPr="00B9654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  <w:r w:rsidRPr="00B96548">
              <w:rPr>
                <w:szCs w:val="30"/>
              </w:rPr>
              <w:t>Июнь</w:t>
            </w:r>
          </w:p>
        </w:tc>
      </w:tr>
      <w:tr w:rsidR="007222D8" w14:paraId="337D28F4" w14:textId="77777777" w:rsidTr="002E487D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490C" w14:textId="77777777" w:rsidR="007222D8" w:rsidRPr="00B96548" w:rsidRDefault="007222D8" w:rsidP="002E487D">
            <w:pPr>
              <w:spacing w:line="280" w:lineRule="exact"/>
              <w:rPr>
                <w:szCs w:val="30"/>
              </w:rPr>
            </w:pPr>
            <w:r w:rsidRPr="00B96548">
              <w:rPr>
                <w:szCs w:val="30"/>
              </w:rPr>
              <w:t>3. Вопросы для рассмотрения на заседаниях профсоюзного комитета:</w:t>
            </w:r>
          </w:p>
        </w:tc>
      </w:tr>
      <w:tr w:rsidR="007222D8" w14:paraId="47AA4FC4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D914" w14:textId="0CAF414B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</w:t>
            </w:r>
            <w:r>
              <w:rPr>
                <w:szCs w:val="30"/>
              </w:rPr>
              <w:t>1</w:t>
            </w:r>
            <w:r w:rsidRPr="00B96548">
              <w:rPr>
                <w:szCs w:val="30"/>
              </w:rPr>
              <w:t xml:space="preserve">. О численности и структуре </w:t>
            </w:r>
            <w:r w:rsidRPr="00B96548">
              <w:rPr>
                <w:rStyle w:val="a3"/>
                <w:i w:val="0"/>
                <w:szCs w:val="30"/>
              </w:rPr>
              <w:t xml:space="preserve">первичной профсоюзной организации </w:t>
            </w:r>
            <w:r>
              <w:rPr>
                <w:szCs w:val="30"/>
              </w:rPr>
              <w:t xml:space="preserve">государственного учреждения здравоохранения «Городская поликлиника №1 г. </w:t>
            </w:r>
            <w:proofErr w:type="gramStart"/>
            <w:r>
              <w:rPr>
                <w:szCs w:val="30"/>
              </w:rPr>
              <w:t xml:space="preserve">Гродно» </w:t>
            </w:r>
            <w:r w:rsidRPr="00B96548">
              <w:rPr>
                <w:rStyle w:val="a3"/>
                <w:i w:val="0"/>
                <w:szCs w:val="30"/>
              </w:rPr>
              <w:t xml:space="preserve"> </w:t>
            </w:r>
            <w:r>
              <w:t>по</w:t>
            </w:r>
            <w:proofErr w:type="gramEnd"/>
            <w:r>
              <w:t xml:space="preserve"> состоянию на 01.01.</w:t>
            </w:r>
            <w:r w:rsidR="0088216A">
              <w:t>202</w:t>
            </w:r>
            <w:r w:rsidR="00704D75">
              <w:t>6</w:t>
            </w:r>
            <w:r>
              <w:t>г.</w:t>
            </w:r>
            <w:r w:rsidRPr="00B96548">
              <w:rPr>
                <w:szCs w:val="30"/>
              </w:rPr>
              <w:t>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B632" w14:textId="3CCAF04B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3D768584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B6B" w14:textId="77777777" w:rsidR="007222D8" w:rsidRPr="00B9654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  <w:r w:rsidRPr="00B96548">
              <w:rPr>
                <w:szCs w:val="30"/>
              </w:rPr>
              <w:t>Январь</w:t>
            </w:r>
          </w:p>
        </w:tc>
      </w:tr>
      <w:tr w:rsidR="007222D8" w14:paraId="1D5E4422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FF5F" w14:textId="5848616C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</w:t>
            </w:r>
            <w:r>
              <w:rPr>
                <w:szCs w:val="30"/>
              </w:rPr>
              <w:t>2</w:t>
            </w:r>
            <w:r w:rsidRPr="00B96548">
              <w:rPr>
                <w:szCs w:val="30"/>
              </w:rPr>
              <w:t>. О выполнении мероприятий по реализации Декрета Президента Республики Беларусь от 24 ноября 2006 г. №18 «О дополнительных мерах по государственной защите детей в неблагополучных семьях» в 20</w:t>
            </w:r>
            <w:r w:rsidR="0088216A">
              <w:rPr>
                <w:szCs w:val="30"/>
              </w:rPr>
              <w:t>2</w:t>
            </w:r>
            <w:r w:rsidR="00704D75">
              <w:rPr>
                <w:szCs w:val="30"/>
              </w:rPr>
              <w:t>5</w:t>
            </w:r>
            <w:r w:rsidRPr="00B96548">
              <w:rPr>
                <w:szCs w:val="30"/>
              </w:rPr>
              <w:t xml:space="preserve"> году;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D24E" w14:textId="2E6A108F" w:rsidR="007222D8" w:rsidRPr="00B96548" w:rsidRDefault="0088216A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>
              <w:rPr>
                <w:szCs w:val="30"/>
              </w:rPr>
              <w:t xml:space="preserve">  </w:t>
            </w:r>
            <w:r w:rsidR="00704D75">
              <w:rPr>
                <w:szCs w:val="30"/>
              </w:rPr>
              <w:t>Шатов В.В.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B84D" w14:textId="5BD568C8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Январь</w:t>
            </w:r>
          </w:p>
        </w:tc>
      </w:tr>
      <w:tr w:rsidR="007222D8" w14:paraId="4611358B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7DE1" w14:textId="6EB4A5C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</w:t>
            </w:r>
            <w:r>
              <w:rPr>
                <w:szCs w:val="30"/>
              </w:rPr>
              <w:t>3</w:t>
            </w:r>
            <w:r w:rsidRPr="00B96548">
              <w:rPr>
                <w:szCs w:val="30"/>
              </w:rPr>
              <w:t xml:space="preserve">. О подготовке и участии в областном турнире </w:t>
            </w:r>
            <w:r w:rsidR="0088216A">
              <w:rPr>
                <w:szCs w:val="30"/>
              </w:rPr>
              <w:t>по зимней рыбалке</w:t>
            </w:r>
            <w:r w:rsidRPr="00B96548">
              <w:rPr>
                <w:szCs w:val="30"/>
              </w:rPr>
              <w:t>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FD0C" w14:textId="2F30CD1C" w:rsidR="007222D8" w:rsidRPr="00B96548" w:rsidRDefault="009B3B14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 w:rsidRPr="009B3B14">
              <w:rPr>
                <w:snapToGrid w:val="0"/>
                <w:color w:val="000000"/>
                <w:szCs w:val="30"/>
              </w:rPr>
              <w:t xml:space="preserve"> Мицкевич</w:t>
            </w:r>
            <w:r>
              <w:rPr>
                <w:snapToGrid w:val="0"/>
                <w:color w:val="000000"/>
                <w:szCs w:val="30"/>
              </w:rPr>
              <w:t xml:space="preserve"> И.О.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AD2C" w14:textId="3B39A59A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Февраль</w:t>
            </w:r>
          </w:p>
        </w:tc>
      </w:tr>
      <w:tr w:rsidR="007222D8" w14:paraId="393B5C09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2329" w14:textId="2348A47A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</w:t>
            </w:r>
            <w:r>
              <w:rPr>
                <w:szCs w:val="30"/>
              </w:rPr>
              <w:t>4</w:t>
            </w:r>
            <w:r w:rsidRPr="00B96548">
              <w:rPr>
                <w:szCs w:val="30"/>
              </w:rPr>
              <w:t>. О состоянии производственного травматизма, проф</w:t>
            </w:r>
            <w:r w:rsidR="0088216A">
              <w:rPr>
                <w:szCs w:val="30"/>
              </w:rPr>
              <w:t xml:space="preserve">. </w:t>
            </w:r>
            <w:r w:rsidRPr="00B96548">
              <w:rPr>
                <w:szCs w:val="30"/>
              </w:rPr>
              <w:t>заболеваемости и выполнении мероприятий по реализации Директивы Президента Республики Беларусь № 1 «О мерах по укреплению общественной безопасности и дисциплины» в редакции Указа Президента республики Беларусь от 12 октября 2015г. № 420;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E143" w14:textId="7EB9FCBE" w:rsidR="007222D8" w:rsidRPr="00B96548" w:rsidRDefault="00704D75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proofErr w:type="spellStart"/>
            <w:r>
              <w:rPr>
                <w:szCs w:val="30"/>
              </w:rPr>
              <w:t>Шкута</w:t>
            </w:r>
            <w:proofErr w:type="spellEnd"/>
            <w:r>
              <w:rPr>
                <w:szCs w:val="30"/>
              </w:rPr>
              <w:t xml:space="preserve"> О.С.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D3D5" w14:textId="53A177B8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Февраль</w:t>
            </w:r>
          </w:p>
        </w:tc>
      </w:tr>
      <w:tr w:rsidR="007222D8" w14:paraId="0DAC78B8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8DF3" w14:textId="3146D076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</w:t>
            </w:r>
            <w:r>
              <w:rPr>
                <w:szCs w:val="30"/>
              </w:rPr>
              <w:t>5</w:t>
            </w:r>
            <w:r w:rsidRPr="00B96548">
              <w:rPr>
                <w:szCs w:val="30"/>
              </w:rPr>
              <w:t>. О резерве кадров профсоюзного актива</w:t>
            </w:r>
            <w:r w:rsidRPr="00B96548">
              <w:rPr>
                <w:rStyle w:val="a3"/>
                <w:i w:val="0"/>
                <w:szCs w:val="30"/>
              </w:rPr>
              <w:t xml:space="preserve"> первичной профсоюзной организации </w:t>
            </w:r>
            <w:r>
              <w:rPr>
                <w:szCs w:val="30"/>
              </w:rPr>
              <w:t>государственного учреждения здравоохранения «Городская поликлиника №1 г. Гродно»</w:t>
            </w:r>
            <w:r w:rsidRPr="00B96548">
              <w:rPr>
                <w:szCs w:val="30"/>
              </w:rPr>
              <w:t>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8475" w14:textId="64E1F960" w:rsidR="007222D8" w:rsidRPr="00B96548" w:rsidRDefault="007222D8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proofErr w:type="spellStart"/>
            <w:r>
              <w:rPr>
                <w:szCs w:val="30"/>
              </w:rPr>
              <w:t>Лютомская</w:t>
            </w:r>
            <w:proofErr w:type="spellEnd"/>
            <w:r>
              <w:rPr>
                <w:szCs w:val="30"/>
              </w:rPr>
              <w:t xml:space="preserve"> В.Р.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6CE5" w14:textId="46BF2CDE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Март</w:t>
            </w:r>
          </w:p>
        </w:tc>
      </w:tr>
      <w:tr w:rsidR="007222D8" w14:paraId="68CF2F4F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D10F" w14:textId="6DF0EBC1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</w:t>
            </w:r>
            <w:r>
              <w:rPr>
                <w:szCs w:val="30"/>
              </w:rPr>
              <w:t>6</w:t>
            </w:r>
            <w:r w:rsidRPr="00B96548">
              <w:rPr>
                <w:szCs w:val="30"/>
              </w:rPr>
              <w:t>. Об участии в областном смотре-конкурсе на лучшую постановку массовой физкультурно-оздоровительной и спортивной работы за 20</w:t>
            </w:r>
            <w:r w:rsidR="0088216A">
              <w:rPr>
                <w:szCs w:val="30"/>
              </w:rPr>
              <w:t>2</w:t>
            </w:r>
            <w:r w:rsidR="00704D75">
              <w:rPr>
                <w:szCs w:val="30"/>
              </w:rPr>
              <w:t>5</w:t>
            </w:r>
            <w:r w:rsidRPr="00B96548">
              <w:rPr>
                <w:szCs w:val="30"/>
              </w:rPr>
              <w:t xml:space="preserve"> год;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4087" w14:textId="77777777" w:rsidR="009B3B14" w:rsidRDefault="009B3B14" w:rsidP="007222D8">
            <w:pPr>
              <w:tabs>
                <w:tab w:val="left" w:pos="5640"/>
              </w:tabs>
              <w:ind w:right="-108"/>
              <w:rPr>
                <w:snapToGrid w:val="0"/>
                <w:color w:val="000000"/>
                <w:szCs w:val="30"/>
              </w:rPr>
            </w:pPr>
            <w:r w:rsidRPr="009B3B14">
              <w:rPr>
                <w:snapToGrid w:val="0"/>
                <w:color w:val="000000"/>
                <w:szCs w:val="30"/>
              </w:rPr>
              <w:t>Мицкевич</w:t>
            </w:r>
            <w:r>
              <w:rPr>
                <w:snapToGrid w:val="0"/>
                <w:color w:val="000000"/>
                <w:szCs w:val="30"/>
              </w:rPr>
              <w:t xml:space="preserve"> И.О.</w:t>
            </w:r>
          </w:p>
          <w:p w14:paraId="0A23F85B" w14:textId="049455F9" w:rsidR="007222D8" w:rsidRPr="00B96548" w:rsidRDefault="007222D8" w:rsidP="007222D8">
            <w:pPr>
              <w:tabs>
                <w:tab w:val="left" w:pos="5640"/>
              </w:tabs>
              <w:ind w:right="-108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6E9D" w14:textId="21A960A0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Апрель</w:t>
            </w:r>
          </w:p>
        </w:tc>
      </w:tr>
      <w:tr w:rsidR="007222D8" w14:paraId="3DD508B0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E554" w14:textId="354E47D5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</w:t>
            </w:r>
            <w:r>
              <w:rPr>
                <w:szCs w:val="30"/>
              </w:rPr>
              <w:t>7</w:t>
            </w:r>
            <w:r w:rsidRPr="00B96548">
              <w:rPr>
                <w:szCs w:val="30"/>
              </w:rPr>
              <w:t>. Об утверждении учетной политики</w:t>
            </w:r>
            <w:r w:rsidRPr="00B96548">
              <w:rPr>
                <w:rStyle w:val="a3"/>
                <w:i w:val="0"/>
                <w:szCs w:val="30"/>
              </w:rPr>
              <w:t xml:space="preserve"> первичной профсоюзной организации </w:t>
            </w:r>
            <w:r>
              <w:rPr>
                <w:szCs w:val="30"/>
              </w:rPr>
              <w:t xml:space="preserve">государственного учреждения здравоохранения «Городская поликлиника №1 г. Гродно» </w:t>
            </w:r>
            <w:r w:rsidRPr="00B96548">
              <w:rPr>
                <w:szCs w:val="30"/>
              </w:rPr>
              <w:t xml:space="preserve">на </w:t>
            </w:r>
            <w:r w:rsidR="0088216A">
              <w:rPr>
                <w:szCs w:val="30"/>
              </w:rPr>
              <w:t>202</w:t>
            </w:r>
            <w:r w:rsidR="00704D75">
              <w:rPr>
                <w:szCs w:val="30"/>
              </w:rPr>
              <w:t>6</w:t>
            </w:r>
            <w:r w:rsidRPr="00B96548">
              <w:rPr>
                <w:szCs w:val="30"/>
              </w:rPr>
              <w:t xml:space="preserve"> год;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BC7A" w14:textId="232A2CF9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82FE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Январь</w:t>
            </w:r>
          </w:p>
        </w:tc>
      </w:tr>
      <w:tr w:rsidR="007222D8" w14:paraId="08B6082C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2D8B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lastRenderedPageBreak/>
              <w:t>3.10. О проведении мероприятий, посвященных Дню защитников Отечества;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ECAA" w14:textId="62603CA6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  <w:r w:rsidRPr="00B96548">
              <w:rPr>
                <w:szCs w:val="30"/>
              </w:rPr>
              <w:t>,</w:t>
            </w:r>
          </w:p>
          <w:p w14:paraId="7859EDF3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профсоюзный комитет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8C53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Январь</w:t>
            </w:r>
          </w:p>
        </w:tc>
      </w:tr>
      <w:tr w:rsidR="007222D8" w14:paraId="1E5F9845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9C7" w14:textId="086D59C1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</w:t>
            </w:r>
            <w:r>
              <w:rPr>
                <w:szCs w:val="30"/>
              </w:rPr>
              <w:t>11</w:t>
            </w:r>
            <w:r w:rsidRPr="00B96548">
              <w:rPr>
                <w:szCs w:val="30"/>
              </w:rPr>
              <w:t>. О проведении мероприятий, посвященных Дню женщин – 8 марта;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3629" w14:textId="3A6A7044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</w:t>
            </w:r>
            <w:r w:rsidRPr="00B96548">
              <w:rPr>
                <w:szCs w:val="30"/>
              </w:rPr>
              <w:t>.,</w:t>
            </w:r>
          </w:p>
          <w:p w14:paraId="47FB8595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профсоюзный комитет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71EF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Февраль</w:t>
            </w:r>
          </w:p>
        </w:tc>
      </w:tr>
      <w:tr w:rsidR="007222D8" w14:paraId="47065397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5C9E" w14:textId="3213809E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3.1</w:t>
            </w:r>
            <w:r>
              <w:rPr>
                <w:szCs w:val="30"/>
              </w:rPr>
              <w:t>2</w:t>
            </w:r>
            <w:r w:rsidRPr="00B96548">
              <w:rPr>
                <w:szCs w:val="30"/>
              </w:rPr>
              <w:t>. О работе общественной комиссии по заработной плате и занятости;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F32A" w14:textId="36922B9D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  <w:r w:rsidRPr="00B96548">
              <w:rPr>
                <w:szCs w:val="30"/>
              </w:rPr>
              <w:t>,</w:t>
            </w:r>
          </w:p>
          <w:p w14:paraId="28BF5CF7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профсоюзный комитет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26E1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Март</w:t>
            </w:r>
          </w:p>
        </w:tc>
      </w:tr>
      <w:tr w:rsidR="007222D8" w14:paraId="661620D9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4FFE" w14:textId="17B65D8C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3.1</w:t>
            </w:r>
            <w:r>
              <w:rPr>
                <w:szCs w:val="30"/>
              </w:rPr>
              <w:t>3</w:t>
            </w:r>
            <w:r w:rsidRPr="00B96548">
              <w:rPr>
                <w:szCs w:val="30"/>
              </w:rPr>
              <w:t>. О проделанной работе по реализации туристско-экскурсионных услуг через ТЭУП «</w:t>
            </w:r>
            <w:proofErr w:type="spellStart"/>
            <w:r w:rsidRPr="00B96548">
              <w:rPr>
                <w:szCs w:val="30"/>
              </w:rPr>
              <w:t>Гроднотурист</w:t>
            </w:r>
            <w:proofErr w:type="spellEnd"/>
            <w:r w:rsidRPr="00B96548">
              <w:rPr>
                <w:szCs w:val="30"/>
              </w:rPr>
              <w:t>»;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096C" w14:textId="77777777" w:rsidR="007222D8" w:rsidRDefault="007222D8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740684FC" w14:textId="6E910BBB" w:rsidR="007222D8" w:rsidRPr="00B96548" w:rsidRDefault="009B3B14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 w:rsidRPr="009B3B14">
              <w:rPr>
                <w:snapToGrid w:val="0"/>
                <w:color w:val="000000"/>
                <w:szCs w:val="30"/>
              </w:rPr>
              <w:t>Мицкевич</w:t>
            </w:r>
            <w:r>
              <w:rPr>
                <w:snapToGrid w:val="0"/>
                <w:color w:val="000000"/>
                <w:szCs w:val="30"/>
              </w:rPr>
              <w:t xml:space="preserve"> И.О.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9CDA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Март</w:t>
            </w:r>
          </w:p>
        </w:tc>
      </w:tr>
      <w:tr w:rsidR="007222D8" w14:paraId="4C1A1E36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13DF" w14:textId="66B93592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3.1</w:t>
            </w:r>
            <w:r w:rsidR="0051589B">
              <w:rPr>
                <w:szCs w:val="30"/>
              </w:rPr>
              <w:t>4</w:t>
            </w:r>
            <w:r>
              <w:rPr>
                <w:szCs w:val="30"/>
              </w:rPr>
              <w:t>. Об оздоровлении и санаторно-курортном лечении членов профсоюза в т.ч. в санаториях УП «</w:t>
            </w:r>
            <w:proofErr w:type="spellStart"/>
            <w:r>
              <w:rPr>
                <w:szCs w:val="30"/>
              </w:rPr>
              <w:t>Белпросозкурорт</w:t>
            </w:r>
            <w:proofErr w:type="spellEnd"/>
            <w:r>
              <w:rPr>
                <w:szCs w:val="30"/>
              </w:rPr>
              <w:t>»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B74F" w14:textId="77777777" w:rsidR="007222D8" w:rsidRDefault="0051589B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16C2598F" w14:textId="1A65C511" w:rsidR="0051589B" w:rsidRPr="00B96548" w:rsidRDefault="0051589B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proofErr w:type="spellStart"/>
            <w:r>
              <w:rPr>
                <w:szCs w:val="30"/>
              </w:rPr>
              <w:t>Яроцкая</w:t>
            </w:r>
            <w:proofErr w:type="spellEnd"/>
            <w:r>
              <w:rPr>
                <w:szCs w:val="30"/>
              </w:rPr>
              <w:t xml:space="preserve"> О.А.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8D0E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Март</w:t>
            </w:r>
          </w:p>
        </w:tc>
      </w:tr>
      <w:tr w:rsidR="007222D8" w14:paraId="21365720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003" w14:textId="734F1DE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3.1</w:t>
            </w:r>
            <w:r w:rsidR="0051589B">
              <w:rPr>
                <w:szCs w:val="30"/>
              </w:rPr>
              <w:t>5</w:t>
            </w:r>
            <w:r w:rsidRPr="00B96548">
              <w:rPr>
                <w:szCs w:val="30"/>
              </w:rPr>
              <w:t xml:space="preserve">.. Об итогах рассмотрения обращений членов профсоюза, поступивших в профсоюзный комитет за </w:t>
            </w:r>
            <w:r w:rsidRPr="00B96548">
              <w:rPr>
                <w:szCs w:val="30"/>
                <w:lang w:val="en-US"/>
              </w:rPr>
              <w:t>I</w:t>
            </w:r>
            <w:r w:rsidRPr="00B96548">
              <w:rPr>
                <w:szCs w:val="30"/>
              </w:rPr>
              <w:t xml:space="preserve"> квартал </w:t>
            </w:r>
            <w:r w:rsidR="0088216A">
              <w:rPr>
                <w:szCs w:val="30"/>
              </w:rPr>
              <w:t>202</w:t>
            </w:r>
            <w:r w:rsidR="00704D75">
              <w:rPr>
                <w:szCs w:val="30"/>
              </w:rPr>
              <w:t>6</w:t>
            </w:r>
            <w:r w:rsidRPr="00B96548">
              <w:rPr>
                <w:szCs w:val="30"/>
              </w:rPr>
              <w:t xml:space="preserve"> года;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9E1F" w14:textId="1E8C567F" w:rsidR="007222D8" w:rsidRPr="00B96548" w:rsidRDefault="0051589B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proofErr w:type="spellStart"/>
            <w:r>
              <w:rPr>
                <w:szCs w:val="30"/>
              </w:rPr>
              <w:t>Лютомская</w:t>
            </w:r>
            <w:proofErr w:type="spellEnd"/>
            <w:r>
              <w:rPr>
                <w:szCs w:val="30"/>
              </w:rPr>
              <w:t xml:space="preserve"> В.Р.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EEFD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Апрель</w:t>
            </w:r>
          </w:p>
        </w:tc>
      </w:tr>
      <w:tr w:rsidR="007222D8" w14:paraId="52AFB673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19CD" w14:textId="64493618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3.1</w:t>
            </w:r>
            <w:r w:rsidR="0051589B">
              <w:rPr>
                <w:szCs w:val="30"/>
              </w:rPr>
              <w:t>6</w:t>
            </w:r>
            <w:r w:rsidRPr="00B96548">
              <w:rPr>
                <w:szCs w:val="30"/>
              </w:rPr>
              <w:t xml:space="preserve">. О подготовке и проведении летнего оздоровления детей работников – членов профсоюза </w:t>
            </w:r>
            <w:r w:rsidRPr="00B96548">
              <w:rPr>
                <w:rStyle w:val="a3"/>
                <w:i w:val="0"/>
                <w:szCs w:val="30"/>
              </w:rPr>
              <w:t xml:space="preserve">первичной профсоюзной организации </w:t>
            </w:r>
            <w:r w:rsidR="0051589B">
              <w:rPr>
                <w:szCs w:val="30"/>
              </w:rPr>
              <w:t>государственного учреждения здравоохранения «Городская поликлиника №1 г. Гродно»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461B" w14:textId="77777777" w:rsidR="007222D8" w:rsidRDefault="0051589B" w:rsidP="0051589B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6DBB95B9" w14:textId="3BEE5132" w:rsidR="0051589B" w:rsidRPr="00B96548" w:rsidRDefault="0051589B" w:rsidP="0051589B">
            <w:pPr>
              <w:tabs>
                <w:tab w:val="left" w:pos="5640"/>
              </w:tabs>
              <w:rPr>
                <w:szCs w:val="30"/>
              </w:rPr>
            </w:pPr>
            <w:proofErr w:type="spellStart"/>
            <w:r>
              <w:rPr>
                <w:szCs w:val="30"/>
              </w:rPr>
              <w:t>Яроцкая</w:t>
            </w:r>
            <w:proofErr w:type="spellEnd"/>
            <w:r>
              <w:rPr>
                <w:szCs w:val="30"/>
              </w:rPr>
              <w:t xml:space="preserve"> О.А.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CD4C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Апрель</w:t>
            </w:r>
          </w:p>
        </w:tc>
      </w:tr>
      <w:tr w:rsidR="007222D8" w14:paraId="0EC4DB08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518C" w14:textId="7C7C2131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</w:t>
            </w:r>
            <w:r w:rsidR="0051589B">
              <w:rPr>
                <w:szCs w:val="30"/>
              </w:rPr>
              <w:t>17</w:t>
            </w:r>
            <w:r w:rsidRPr="00B96548">
              <w:rPr>
                <w:szCs w:val="30"/>
              </w:rPr>
              <w:t>. О проведении мероприятий в рамках благотворительной акции «Профсоюзы – детям», посвященных Дню защиты детей;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2958" w14:textId="28EF4C1F" w:rsidR="007222D8" w:rsidRPr="00B96548" w:rsidRDefault="009B3B14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 w:rsidRPr="009B3B14">
              <w:rPr>
                <w:snapToGrid w:val="0"/>
                <w:color w:val="000000"/>
                <w:szCs w:val="30"/>
              </w:rPr>
              <w:t>Мицкевич</w:t>
            </w:r>
            <w:r>
              <w:rPr>
                <w:snapToGrid w:val="0"/>
                <w:color w:val="000000"/>
                <w:szCs w:val="30"/>
              </w:rPr>
              <w:t xml:space="preserve"> И.О.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0BBA" w14:textId="142C2DF0" w:rsidR="007222D8" w:rsidRPr="00B96548" w:rsidRDefault="0051589B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Май</w:t>
            </w:r>
          </w:p>
        </w:tc>
      </w:tr>
      <w:tr w:rsidR="007222D8" w14:paraId="163D0638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87A6" w14:textId="30C10CBD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</w:t>
            </w:r>
            <w:r w:rsidR="0051589B">
              <w:rPr>
                <w:szCs w:val="30"/>
              </w:rPr>
              <w:t>18</w:t>
            </w:r>
            <w:r w:rsidRPr="00B96548">
              <w:rPr>
                <w:szCs w:val="30"/>
              </w:rPr>
              <w:t>. О проведении мероприятий, посвященных празднику Труда – 1 Мая, и празднику Великой Победы – 9 мая;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6293" w14:textId="77777777" w:rsidR="007222D8" w:rsidRDefault="0051589B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4992B9FB" w14:textId="0BB7AC75" w:rsidR="0051589B" w:rsidRPr="00B96548" w:rsidRDefault="009B3B14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 w:rsidRPr="009B3B14">
              <w:rPr>
                <w:snapToGrid w:val="0"/>
                <w:color w:val="000000"/>
                <w:szCs w:val="30"/>
              </w:rPr>
              <w:t>Мицкевич</w:t>
            </w:r>
            <w:r>
              <w:rPr>
                <w:snapToGrid w:val="0"/>
                <w:color w:val="000000"/>
                <w:szCs w:val="30"/>
              </w:rPr>
              <w:t xml:space="preserve"> И.О.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A163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Апрель</w:t>
            </w:r>
          </w:p>
        </w:tc>
      </w:tr>
      <w:tr w:rsidR="007222D8" w14:paraId="13E48751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38D1" w14:textId="447A54FE" w:rsidR="007222D8" w:rsidRPr="00B96548" w:rsidRDefault="007222D8" w:rsidP="002E487D">
            <w:pPr>
              <w:rPr>
                <w:szCs w:val="30"/>
              </w:rPr>
            </w:pPr>
            <w:r w:rsidRPr="00B96548">
              <w:rPr>
                <w:szCs w:val="30"/>
              </w:rPr>
              <w:t>3.</w:t>
            </w:r>
            <w:r w:rsidR="00704D75">
              <w:rPr>
                <w:szCs w:val="30"/>
              </w:rPr>
              <w:t>19</w:t>
            </w:r>
            <w:r w:rsidRPr="00B96548">
              <w:rPr>
                <w:szCs w:val="30"/>
              </w:rPr>
              <w:t xml:space="preserve"> О </w:t>
            </w:r>
            <w:r w:rsidR="0051589B" w:rsidRPr="00B96548">
              <w:rPr>
                <w:szCs w:val="30"/>
              </w:rPr>
              <w:t>подготовке и участии в областной отраслевой спартакиаде</w:t>
            </w:r>
            <w:r w:rsidR="0051589B">
              <w:rPr>
                <w:szCs w:val="30"/>
              </w:rPr>
              <w:t xml:space="preserve"> по интеллектуальным играм в </w:t>
            </w:r>
            <w:r w:rsidR="0088216A">
              <w:rPr>
                <w:szCs w:val="30"/>
              </w:rPr>
              <w:t>202</w:t>
            </w:r>
            <w:r w:rsidR="00704D75">
              <w:rPr>
                <w:szCs w:val="30"/>
              </w:rPr>
              <w:t>6</w:t>
            </w:r>
            <w:r w:rsidR="0051589B">
              <w:rPr>
                <w:szCs w:val="30"/>
              </w:rPr>
              <w:t xml:space="preserve"> году</w:t>
            </w:r>
            <w:r w:rsidRPr="00B96548">
              <w:rPr>
                <w:szCs w:val="30"/>
              </w:rPr>
              <w:t>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8D0E" w14:textId="4B70DA50" w:rsidR="007222D8" w:rsidRPr="00B96548" w:rsidRDefault="0051589B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  <w:r w:rsidR="007222D8" w:rsidRPr="00B96548">
              <w:rPr>
                <w:szCs w:val="30"/>
              </w:rPr>
              <w:t>,</w:t>
            </w:r>
          </w:p>
          <w:p w14:paraId="0B1337D8" w14:textId="77777777" w:rsidR="007222D8" w:rsidRPr="00B96548" w:rsidRDefault="007222D8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 w:rsidRPr="00B96548">
              <w:rPr>
                <w:szCs w:val="30"/>
              </w:rPr>
              <w:t>профсоюзный комитет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005A" w14:textId="45E42A86" w:rsidR="007222D8" w:rsidRPr="00B96548" w:rsidRDefault="00B80055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апрель</w:t>
            </w:r>
          </w:p>
        </w:tc>
      </w:tr>
      <w:tr w:rsidR="007222D8" w14:paraId="0BCC612C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366" w14:textId="4C1CB78B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3.2</w:t>
            </w:r>
            <w:r w:rsidR="00704D75">
              <w:rPr>
                <w:szCs w:val="30"/>
              </w:rPr>
              <w:t>0</w:t>
            </w:r>
            <w:r w:rsidRPr="00B96548">
              <w:rPr>
                <w:szCs w:val="30"/>
              </w:rPr>
              <w:t>. О подписке на еженедельник «</w:t>
            </w:r>
            <w:proofErr w:type="spellStart"/>
            <w:r w:rsidRPr="00B96548">
              <w:rPr>
                <w:szCs w:val="30"/>
              </w:rPr>
              <w:t>Беларуск</w:t>
            </w:r>
            <w:r w:rsidRPr="00B96548">
              <w:rPr>
                <w:szCs w:val="30"/>
                <w:lang w:val="en-US"/>
              </w:rPr>
              <w:t>i</w:t>
            </w:r>
            <w:proofErr w:type="spellEnd"/>
            <w:r w:rsidRPr="00B96548">
              <w:rPr>
                <w:szCs w:val="30"/>
              </w:rPr>
              <w:t xml:space="preserve"> Час» на второе полугодие </w:t>
            </w:r>
            <w:r w:rsidR="0088216A">
              <w:rPr>
                <w:szCs w:val="30"/>
              </w:rPr>
              <w:t>202</w:t>
            </w:r>
            <w:r w:rsidR="00704D75">
              <w:rPr>
                <w:szCs w:val="30"/>
              </w:rPr>
              <w:t>6</w:t>
            </w:r>
            <w:r w:rsidRPr="00B96548">
              <w:rPr>
                <w:szCs w:val="30"/>
              </w:rPr>
              <w:t xml:space="preserve"> года;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AA01" w14:textId="065A92B1" w:rsidR="007222D8" w:rsidRPr="00B96548" w:rsidRDefault="0051589B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proofErr w:type="spellStart"/>
            <w:r>
              <w:rPr>
                <w:szCs w:val="30"/>
              </w:rPr>
              <w:t>Лютомская</w:t>
            </w:r>
            <w:proofErr w:type="spellEnd"/>
            <w:r>
              <w:rPr>
                <w:szCs w:val="30"/>
              </w:rPr>
              <w:t xml:space="preserve"> В.Р.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BC10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Май</w:t>
            </w:r>
          </w:p>
        </w:tc>
      </w:tr>
      <w:tr w:rsidR="007222D8" w14:paraId="50A580D1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80AB" w14:textId="739D07C0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3.2</w:t>
            </w:r>
            <w:r w:rsidR="00704D75">
              <w:rPr>
                <w:szCs w:val="30"/>
              </w:rPr>
              <w:t>1</w:t>
            </w:r>
            <w:r w:rsidRPr="00B96548">
              <w:rPr>
                <w:szCs w:val="30"/>
              </w:rPr>
              <w:t>. О проведении торжественных мероприятий, посвященных профессиональному празднику – «День медицинских работников»;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E0CA" w14:textId="77777777" w:rsidR="0051589B" w:rsidRDefault="0051589B" w:rsidP="002E487D">
            <w:pPr>
              <w:tabs>
                <w:tab w:val="left" w:pos="5640"/>
              </w:tabs>
              <w:ind w:left="-107" w:right="-108"/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Реут Е.В., </w:t>
            </w:r>
          </w:p>
          <w:p w14:paraId="532CF5FD" w14:textId="1497990C" w:rsidR="007222D8" w:rsidRPr="00B96548" w:rsidRDefault="009B3B14" w:rsidP="002E487D">
            <w:pPr>
              <w:tabs>
                <w:tab w:val="left" w:pos="5640"/>
              </w:tabs>
              <w:ind w:left="-107" w:right="-108"/>
              <w:jc w:val="center"/>
              <w:rPr>
                <w:szCs w:val="30"/>
              </w:rPr>
            </w:pPr>
            <w:r w:rsidRPr="009B3B14">
              <w:rPr>
                <w:snapToGrid w:val="0"/>
                <w:color w:val="000000"/>
                <w:szCs w:val="30"/>
              </w:rPr>
              <w:t>Мицкевич</w:t>
            </w:r>
            <w:r>
              <w:rPr>
                <w:snapToGrid w:val="0"/>
                <w:color w:val="000000"/>
                <w:szCs w:val="30"/>
              </w:rPr>
              <w:t xml:space="preserve"> И.О.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AE4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Май</w:t>
            </w:r>
          </w:p>
        </w:tc>
      </w:tr>
      <w:tr w:rsidR="007222D8" w14:paraId="193F4067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9541" w14:textId="7C523E69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lastRenderedPageBreak/>
              <w:t>3.2</w:t>
            </w:r>
            <w:r w:rsidR="00704D75">
              <w:rPr>
                <w:szCs w:val="30"/>
              </w:rPr>
              <w:t>2</w:t>
            </w:r>
            <w:r w:rsidRPr="00B96548">
              <w:rPr>
                <w:szCs w:val="30"/>
              </w:rPr>
              <w:t xml:space="preserve">. Об исполнении профсоюзного бюджета, сметы доходов и расходов профсоюзного комитета </w:t>
            </w:r>
            <w:r w:rsidRPr="00B96548">
              <w:rPr>
                <w:rStyle w:val="a3"/>
                <w:i w:val="0"/>
                <w:szCs w:val="30"/>
              </w:rPr>
              <w:t xml:space="preserve">первичной профсоюзной организации </w:t>
            </w:r>
            <w:r w:rsidR="0051589B">
              <w:rPr>
                <w:szCs w:val="30"/>
              </w:rPr>
              <w:t>государственного учреждения здравоохранения «Городская поликлиника №1 г. Гродно»</w:t>
            </w:r>
            <w:r w:rsidRPr="00B96548">
              <w:rPr>
                <w:rStyle w:val="a3"/>
                <w:i w:val="0"/>
                <w:szCs w:val="30"/>
              </w:rPr>
              <w:t xml:space="preserve"> за </w:t>
            </w:r>
            <w:r w:rsidRPr="00B96548">
              <w:rPr>
                <w:rStyle w:val="a3"/>
                <w:i w:val="0"/>
                <w:szCs w:val="30"/>
                <w:lang w:val="en-US"/>
              </w:rPr>
              <w:t>I</w:t>
            </w:r>
            <w:r w:rsidRPr="00B96548">
              <w:rPr>
                <w:rStyle w:val="a3"/>
                <w:i w:val="0"/>
                <w:szCs w:val="30"/>
              </w:rPr>
              <w:t xml:space="preserve"> полугодие </w:t>
            </w:r>
            <w:r w:rsidR="0088216A">
              <w:rPr>
                <w:rStyle w:val="a3"/>
                <w:i w:val="0"/>
                <w:szCs w:val="30"/>
              </w:rPr>
              <w:t>202</w:t>
            </w:r>
            <w:r w:rsidR="00704D75">
              <w:rPr>
                <w:rStyle w:val="a3"/>
                <w:i w:val="0"/>
                <w:szCs w:val="30"/>
              </w:rPr>
              <w:t>6</w:t>
            </w:r>
            <w:r w:rsidRPr="00B96548">
              <w:rPr>
                <w:rStyle w:val="a3"/>
                <w:i w:val="0"/>
                <w:szCs w:val="30"/>
              </w:rPr>
              <w:t xml:space="preserve"> года</w:t>
            </w:r>
            <w:r w:rsidRPr="00B96548">
              <w:rPr>
                <w:szCs w:val="30"/>
              </w:rPr>
              <w:t>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375D" w14:textId="77777777" w:rsidR="0051589B" w:rsidRDefault="0051589B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1C50CB56" w14:textId="3FA40337" w:rsidR="007222D8" w:rsidRPr="00B96548" w:rsidRDefault="0051589B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>
              <w:rPr>
                <w:szCs w:val="30"/>
              </w:rPr>
              <w:t>Мирошниченко Л.Н.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6B38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Июнь</w:t>
            </w:r>
          </w:p>
        </w:tc>
      </w:tr>
      <w:tr w:rsidR="007222D8" w14:paraId="7244727E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68F7" w14:textId="4EAB836D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3.</w:t>
            </w:r>
            <w:r w:rsidR="00A66719">
              <w:rPr>
                <w:szCs w:val="30"/>
              </w:rPr>
              <w:t>2</w:t>
            </w:r>
            <w:r w:rsidR="00704D75">
              <w:rPr>
                <w:szCs w:val="30"/>
              </w:rPr>
              <w:t>3</w:t>
            </w:r>
            <w:r>
              <w:rPr>
                <w:szCs w:val="30"/>
              </w:rPr>
              <w:t>. Об оздоровлении и санаторно-курортном лечении членов профсоюза в т.ч. в санаториях УП «</w:t>
            </w:r>
            <w:proofErr w:type="spellStart"/>
            <w:r>
              <w:rPr>
                <w:szCs w:val="30"/>
              </w:rPr>
              <w:t>Белпросозкурорт</w:t>
            </w:r>
            <w:proofErr w:type="spellEnd"/>
            <w:r>
              <w:rPr>
                <w:szCs w:val="30"/>
              </w:rPr>
              <w:t>»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2FC3" w14:textId="77777777" w:rsidR="007222D8" w:rsidRDefault="0051589B" w:rsidP="0051589B">
            <w:pPr>
              <w:tabs>
                <w:tab w:val="left" w:pos="5640"/>
              </w:tabs>
              <w:ind w:right="-108"/>
              <w:rPr>
                <w:szCs w:val="30"/>
              </w:rPr>
            </w:pPr>
            <w:r>
              <w:rPr>
                <w:szCs w:val="30"/>
              </w:rPr>
              <w:t xml:space="preserve">Реут Е.В. </w:t>
            </w:r>
          </w:p>
          <w:p w14:paraId="67459263" w14:textId="3878F194" w:rsidR="0051589B" w:rsidRPr="00B96548" w:rsidRDefault="0051589B" w:rsidP="0051589B">
            <w:pPr>
              <w:tabs>
                <w:tab w:val="left" w:pos="5640"/>
              </w:tabs>
              <w:ind w:right="-108"/>
              <w:rPr>
                <w:szCs w:val="30"/>
              </w:rPr>
            </w:pPr>
            <w:proofErr w:type="spellStart"/>
            <w:r>
              <w:rPr>
                <w:szCs w:val="30"/>
              </w:rPr>
              <w:t>Яроцкая</w:t>
            </w:r>
            <w:proofErr w:type="spellEnd"/>
            <w:r>
              <w:rPr>
                <w:szCs w:val="30"/>
              </w:rPr>
              <w:t xml:space="preserve"> О.А.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C4D1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Май</w:t>
            </w:r>
          </w:p>
        </w:tc>
      </w:tr>
      <w:tr w:rsidR="007222D8" w14:paraId="75FF1A06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39E" w14:textId="6C0F7CFA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</w:t>
            </w:r>
            <w:r w:rsidR="00A66719">
              <w:rPr>
                <w:szCs w:val="30"/>
              </w:rPr>
              <w:t>2</w:t>
            </w:r>
            <w:r w:rsidR="00704D75">
              <w:rPr>
                <w:szCs w:val="30"/>
              </w:rPr>
              <w:t>4</w:t>
            </w:r>
            <w:r w:rsidRPr="00B96548">
              <w:rPr>
                <w:szCs w:val="30"/>
              </w:rPr>
              <w:t>. О состоянии охраны труда и эффективности периодического контроля, осуществляемого общественными инспекторами по охране труд</w:t>
            </w:r>
            <w:r w:rsidR="0051589B">
              <w:rPr>
                <w:szCs w:val="30"/>
              </w:rPr>
              <w:t xml:space="preserve">а </w:t>
            </w:r>
            <w:proofErr w:type="gramStart"/>
            <w:r w:rsidR="0051589B">
              <w:rPr>
                <w:szCs w:val="30"/>
              </w:rPr>
              <w:t xml:space="preserve">в  </w:t>
            </w:r>
            <w:r w:rsidR="00A66719">
              <w:rPr>
                <w:szCs w:val="30"/>
              </w:rPr>
              <w:t>государственном</w:t>
            </w:r>
            <w:proofErr w:type="gramEnd"/>
            <w:r w:rsidR="00A66719">
              <w:rPr>
                <w:szCs w:val="30"/>
              </w:rPr>
              <w:t xml:space="preserve"> учреждении здравоохранения «Городская поликлиника №1 г. Гродно»</w:t>
            </w:r>
            <w:r w:rsidR="0051589B">
              <w:rPr>
                <w:szCs w:val="30"/>
              </w:rPr>
              <w:t xml:space="preserve"> </w:t>
            </w:r>
            <w:r w:rsidRPr="00B96548">
              <w:rPr>
                <w:szCs w:val="30"/>
              </w:rPr>
              <w:t>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EEC7" w14:textId="77777777" w:rsidR="00B80055" w:rsidRDefault="00A66719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  <w:r w:rsidR="007222D8" w:rsidRPr="00B96548">
              <w:rPr>
                <w:szCs w:val="30"/>
              </w:rPr>
              <w:t>,</w:t>
            </w:r>
          </w:p>
          <w:p w14:paraId="00AC65D9" w14:textId="5B3F0C35" w:rsidR="00B80055" w:rsidRPr="00B96548" w:rsidRDefault="00704D75" w:rsidP="002E487D">
            <w:pPr>
              <w:tabs>
                <w:tab w:val="left" w:pos="5640"/>
              </w:tabs>
              <w:rPr>
                <w:szCs w:val="30"/>
              </w:rPr>
            </w:pPr>
            <w:proofErr w:type="spellStart"/>
            <w:r>
              <w:rPr>
                <w:szCs w:val="30"/>
              </w:rPr>
              <w:t>Шкута</w:t>
            </w:r>
            <w:proofErr w:type="spellEnd"/>
            <w:r>
              <w:rPr>
                <w:szCs w:val="30"/>
              </w:rPr>
              <w:t xml:space="preserve"> В.В.</w:t>
            </w:r>
          </w:p>
          <w:p w14:paraId="41AFD6E2" w14:textId="77777777" w:rsidR="007222D8" w:rsidRPr="00B96548" w:rsidRDefault="007222D8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 w:rsidRPr="00B96548">
              <w:rPr>
                <w:szCs w:val="30"/>
              </w:rPr>
              <w:t>профсоюзный комитет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660F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Июль</w:t>
            </w:r>
          </w:p>
        </w:tc>
      </w:tr>
      <w:tr w:rsidR="007222D8" w14:paraId="1CEF9ED7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00D7" w14:textId="235C0C8A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</w:t>
            </w:r>
            <w:r w:rsidR="00A66719">
              <w:rPr>
                <w:szCs w:val="30"/>
              </w:rPr>
              <w:t>26</w:t>
            </w:r>
            <w:r w:rsidRPr="00B96548">
              <w:rPr>
                <w:szCs w:val="30"/>
              </w:rPr>
              <w:t xml:space="preserve">. Об итогах летнего оздоровления детей работников – членов профсоюза </w:t>
            </w:r>
            <w:r w:rsidRPr="00B96548">
              <w:rPr>
                <w:rStyle w:val="a3"/>
                <w:i w:val="0"/>
                <w:szCs w:val="30"/>
              </w:rPr>
              <w:t xml:space="preserve">первичной профсоюзной организации </w:t>
            </w:r>
            <w:r w:rsidR="00A66719">
              <w:rPr>
                <w:szCs w:val="30"/>
              </w:rPr>
              <w:t>государственного учреждения здравоохранения «Городская поликлиника №1 г. Гродно»</w:t>
            </w:r>
            <w:r w:rsidRPr="00B96548">
              <w:rPr>
                <w:szCs w:val="30"/>
              </w:rPr>
              <w:t>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0F8C" w14:textId="12C77C66" w:rsidR="007222D8" w:rsidRPr="00B96548" w:rsidRDefault="00A66719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  <w:r w:rsidR="007222D8" w:rsidRPr="00B96548">
              <w:rPr>
                <w:szCs w:val="30"/>
              </w:rPr>
              <w:t>,</w:t>
            </w:r>
          </w:p>
          <w:p w14:paraId="332A46BA" w14:textId="77777777" w:rsidR="007222D8" w:rsidRPr="00B96548" w:rsidRDefault="007222D8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 w:rsidRPr="00B96548">
              <w:rPr>
                <w:szCs w:val="30"/>
              </w:rPr>
              <w:t>профсоюзный комитет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1161" w14:textId="77777777" w:rsidR="007222D8" w:rsidRPr="00B9654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  <w:r w:rsidRPr="00B96548">
              <w:rPr>
                <w:szCs w:val="30"/>
              </w:rPr>
              <w:t xml:space="preserve">Август </w:t>
            </w:r>
          </w:p>
        </w:tc>
      </w:tr>
      <w:tr w:rsidR="007222D8" w14:paraId="2926B6B8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6776" w14:textId="2FA60CA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</w:t>
            </w:r>
            <w:r w:rsidR="00A66719">
              <w:rPr>
                <w:szCs w:val="30"/>
              </w:rPr>
              <w:t>27</w:t>
            </w:r>
            <w:r w:rsidRPr="00B96548">
              <w:rPr>
                <w:szCs w:val="30"/>
              </w:rPr>
              <w:t xml:space="preserve">. О работе с обращениями </w:t>
            </w:r>
            <w:r w:rsidR="00A66719">
              <w:rPr>
                <w:szCs w:val="30"/>
              </w:rPr>
              <w:t>ч</w:t>
            </w:r>
            <w:r w:rsidRPr="00B96548">
              <w:rPr>
                <w:szCs w:val="30"/>
              </w:rPr>
              <w:t xml:space="preserve">ленов профсоюза, поступивших в профсоюзный комитет за </w:t>
            </w:r>
            <w:r w:rsidRPr="00B96548">
              <w:rPr>
                <w:szCs w:val="30"/>
                <w:lang w:val="en-US"/>
              </w:rPr>
              <w:t>II</w:t>
            </w:r>
            <w:r w:rsidRPr="00B96548">
              <w:rPr>
                <w:szCs w:val="30"/>
              </w:rPr>
              <w:t xml:space="preserve"> квартал </w:t>
            </w:r>
            <w:r w:rsidR="0088216A">
              <w:rPr>
                <w:szCs w:val="30"/>
              </w:rPr>
              <w:t>202</w:t>
            </w:r>
            <w:r w:rsidR="00704D75">
              <w:rPr>
                <w:szCs w:val="30"/>
              </w:rPr>
              <w:t>6</w:t>
            </w:r>
            <w:r w:rsidRPr="00B96548">
              <w:rPr>
                <w:szCs w:val="30"/>
              </w:rPr>
              <w:t xml:space="preserve"> года;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ED0A" w14:textId="515919E3" w:rsidR="007222D8" w:rsidRPr="00B96548" w:rsidRDefault="00A66719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proofErr w:type="spellStart"/>
            <w:r>
              <w:rPr>
                <w:szCs w:val="30"/>
              </w:rPr>
              <w:t>Лютомская</w:t>
            </w:r>
            <w:proofErr w:type="spellEnd"/>
            <w:r>
              <w:rPr>
                <w:szCs w:val="30"/>
              </w:rPr>
              <w:t xml:space="preserve"> В.Р.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63EF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Август</w:t>
            </w:r>
          </w:p>
        </w:tc>
      </w:tr>
      <w:tr w:rsidR="007222D8" w14:paraId="58A3E819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417" w14:textId="002A8AF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</w:t>
            </w:r>
            <w:r w:rsidR="00A66719">
              <w:rPr>
                <w:szCs w:val="30"/>
              </w:rPr>
              <w:t>28</w:t>
            </w:r>
            <w:r w:rsidRPr="00B96548">
              <w:rPr>
                <w:szCs w:val="30"/>
              </w:rPr>
              <w:t>. О проведении акции ФПБ «Профсоюзы – детям – «Соберем ребенка в школу»;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38A1" w14:textId="3568E179" w:rsidR="007222D8" w:rsidRPr="00B96548" w:rsidRDefault="00A66719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  <w:r w:rsidR="007222D8" w:rsidRPr="00B96548">
              <w:rPr>
                <w:szCs w:val="30"/>
              </w:rPr>
              <w:t>,</w:t>
            </w:r>
          </w:p>
          <w:p w14:paraId="281D3CE6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профсоюзный комитет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72E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Август</w:t>
            </w:r>
          </w:p>
        </w:tc>
      </w:tr>
      <w:tr w:rsidR="007222D8" w14:paraId="733CAA5C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DD40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3.36. О работе общественной комиссии по культурно-массовой и физкультурно-оздоровительной работе;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B5BF" w14:textId="75BE1EC7" w:rsidR="007222D8" w:rsidRPr="00B96548" w:rsidRDefault="00A66719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  <w:r w:rsidR="007222D8" w:rsidRPr="00B96548">
              <w:rPr>
                <w:szCs w:val="30"/>
              </w:rPr>
              <w:t>,</w:t>
            </w:r>
          </w:p>
          <w:p w14:paraId="6FD01D87" w14:textId="337DE590" w:rsidR="007222D8" w:rsidRPr="00B96548" w:rsidRDefault="00B80055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Мицкевич И.О.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A647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Сентябрь</w:t>
            </w:r>
          </w:p>
        </w:tc>
      </w:tr>
      <w:tr w:rsidR="007222D8" w14:paraId="23C5C187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E0A1" w14:textId="0C3B6EF2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3.39. О работе с обращениями членов профсоюза, поступивших в профсоюзный комитет за </w:t>
            </w:r>
            <w:r w:rsidRPr="00B96548">
              <w:rPr>
                <w:szCs w:val="30"/>
                <w:lang w:val="en-US"/>
              </w:rPr>
              <w:t>III</w:t>
            </w:r>
            <w:r w:rsidRPr="00B96548">
              <w:rPr>
                <w:szCs w:val="30"/>
              </w:rPr>
              <w:t xml:space="preserve"> квартал </w:t>
            </w:r>
            <w:r w:rsidR="0088216A">
              <w:rPr>
                <w:szCs w:val="30"/>
              </w:rPr>
              <w:t>202</w:t>
            </w:r>
            <w:r w:rsidR="00704D75">
              <w:rPr>
                <w:szCs w:val="30"/>
              </w:rPr>
              <w:t>6</w:t>
            </w:r>
            <w:r w:rsidRPr="00B96548">
              <w:rPr>
                <w:szCs w:val="30"/>
              </w:rPr>
              <w:t xml:space="preserve"> года;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4D84" w14:textId="05366523" w:rsidR="007222D8" w:rsidRPr="00B96548" w:rsidRDefault="00A66719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proofErr w:type="spellStart"/>
            <w:r>
              <w:rPr>
                <w:szCs w:val="30"/>
              </w:rPr>
              <w:t>Лютомская</w:t>
            </w:r>
            <w:proofErr w:type="spellEnd"/>
            <w:r>
              <w:rPr>
                <w:szCs w:val="30"/>
              </w:rPr>
              <w:t xml:space="preserve"> В.Р.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04E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Октябрь</w:t>
            </w:r>
          </w:p>
        </w:tc>
      </w:tr>
      <w:tr w:rsidR="007222D8" w14:paraId="7F0EC01C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C91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3.40. Об оздоровлении и санаторно-курортном лечении членов профсоюза в т.ч. в санаториях УП «</w:t>
            </w:r>
            <w:proofErr w:type="spellStart"/>
            <w:r>
              <w:rPr>
                <w:szCs w:val="30"/>
              </w:rPr>
              <w:t>Белпросозкурорт</w:t>
            </w:r>
            <w:proofErr w:type="spellEnd"/>
            <w:r>
              <w:rPr>
                <w:szCs w:val="30"/>
              </w:rPr>
              <w:t>»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E784" w14:textId="77777777" w:rsidR="007222D8" w:rsidRDefault="00A66719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>
              <w:rPr>
                <w:szCs w:val="30"/>
              </w:rPr>
              <w:t>Реут ЕВ.</w:t>
            </w:r>
          </w:p>
          <w:p w14:paraId="6E54FD2D" w14:textId="2A7B7997" w:rsidR="00A66719" w:rsidRPr="00B96548" w:rsidRDefault="00A66719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proofErr w:type="spellStart"/>
            <w:r>
              <w:rPr>
                <w:szCs w:val="30"/>
              </w:rPr>
              <w:t>Яроцкая</w:t>
            </w:r>
            <w:proofErr w:type="spellEnd"/>
            <w:r>
              <w:rPr>
                <w:szCs w:val="30"/>
              </w:rPr>
              <w:t xml:space="preserve"> О.А.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93C5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Октябрь</w:t>
            </w:r>
          </w:p>
        </w:tc>
      </w:tr>
      <w:tr w:rsidR="007222D8" w14:paraId="4DBF1971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E050" w14:textId="57B43D3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lastRenderedPageBreak/>
              <w:t xml:space="preserve">3.40. О работе </w:t>
            </w:r>
            <w:r w:rsidR="00704D75">
              <w:rPr>
                <w:szCs w:val="30"/>
              </w:rPr>
              <w:t>ответственного лица</w:t>
            </w:r>
            <w:r w:rsidRPr="00B96548">
              <w:rPr>
                <w:szCs w:val="30"/>
              </w:rPr>
              <w:t xml:space="preserve"> профсоюзного комитета по организационной работе;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5DDD" w14:textId="3DB735A0" w:rsidR="007222D8" w:rsidRPr="00B96548" w:rsidRDefault="00A66719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  <w:r w:rsidR="007222D8" w:rsidRPr="00B96548">
              <w:rPr>
                <w:szCs w:val="30"/>
              </w:rPr>
              <w:t>,</w:t>
            </w:r>
          </w:p>
          <w:p w14:paraId="2F2BCA6B" w14:textId="408C0133" w:rsidR="007222D8" w:rsidRPr="00B96548" w:rsidRDefault="00A66719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proofErr w:type="spellStart"/>
            <w:r>
              <w:rPr>
                <w:szCs w:val="30"/>
              </w:rPr>
              <w:t>Лютомская</w:t>
            </w:r>
            <w:proofErr w:type="spellEnd"/>
            <w:r>
              <w:rPr>
                <w:szCs w:val="30"/>
              </w:rPr>
              <w:t xml:space="preserve"> В.Р.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2A43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Ноябрь</w:t>
            </w:r>
          </w:p>
        </w:tc>
      </w:tr>
      <w:tr w:rsidR="007222D8" w14:paraId="47AFF786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DA5E" w14:textId="033150F3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3.41. О подписке на еженедельник «</w:t>
            </w:r>
            <w:proofErr w:type="spellStart"/>
            <w:r w:rsidRPr="00B96548">
              <w:rPr>
                <w:szCs w:val="30"/>
              </w:rPr>
              <w:t>Беларуск</w:t>
            </w:r>
            <w:r w:rsidRPr="00B96548">
              <w:rPr>
                <w:szCs w:val="30"/>
                <w:lang w:val="en-US"/>
              </w:rPr>
              <w:t>i</w:t>
            </w:r>
            <w:proofErr w:type="spellEnd"/>
            <w:r w:rsidRPr="00B96548">
              <w:rPr>
                <w:szCs w:val="30"/>
              </w:rPr>
              <w:t xml:space="preserve"> Час» на первое полугодие 20</w:t>
            </w:r>
            <w:r w:rsidR="0088216A">
              <w:rPr>
                <w:szCs w:val="30"/>
              </w:rPr>
              <w:t>2</w:t>
            </w:r>
            <w:r w:rsidR="00704D75">
              <w:rPr>
                <w:szCs w:val="30"/>
              </w:rPr>
              <w:t>6</w:t>
            </w:r>
            <w:r w:rsidRPr="00B96548">
              <w:rPr>
                <w:szCs w:val="30"/>
              </w:rPr>
              <w:t xml:space="preserve"> года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2B95" w14:textId="6987A96A" w:rsidR="007222D8" w:rsidRPr="00B96548" w:rsidRDefault="00A66719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proofErr w:type="spellStart"/>
            <w:r>
              <w:rPr>
                <w:szCs w:val="30"/>
              </w:rPr>
              <w:t>Лютомская</w:t>
            </w:r>
            <w:proofErr w:type="spellEnd"/>
            <w:r>
              <w:rPr>
                <w:szCs w:val="30"/>
              </w:rPr>
              <w:t xml:space="preserve"> В.Р.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A808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Ноябрь</w:t>
            </w:r>
          </w:p>
        </w:tc>
      </w:tr>
      <w:tr w:rsidR="007222D8" w14:paraId="57A38051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A77F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3.42. О проведении рождественских и новогодних мероприятий в рамках акции «Профсоюзы-детям»;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887B" w14:textId="3F53EA70" w:rsidR="007222D8" w:rsidRPr="00B96548" w:rsidRDefault="00A66719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  <w:r w:rsidR="007222D8" w:rsidRPr="00B96548">
              <w:rPr>
                <w:szCs w:val="30"/>
              </w:rPr>
              <w:t>,</w:t>
            </w:r>
          </w:p>
          <w:p w14:paraId="53FDAC40" w14:textId="77777777" w:rsidR="007222D8" w:rsidRPr="00B96548" w:rsidRDefault="007222D8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 w:rsidRPr="00B96548">
              <w:rPr>
                <w:szCs w:val="30"/>
              </w:rPr>
              <w:t>профсоюзный комитет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FDB9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Ноябрь</w:t>
            </w:r>
          </w:p>
        </w:tc>
      </w:tr>
      <w:tr w:rsidR="007222D8" w14:paraId="7D611285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81C9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3.44. О проделанной работе по реализации туристско-экскурсионных услуг через ТЭУП «</w:t>
            </w:r>
            <w:proofErr w:type="spellStart"/>
            <w:r w:rsidRPr="00B96548">
              <w:rPr>
                <w:szCs w:val="30"/>
              </w:rPr>
              <w:t>Гроднотурист</w:t>
            </w:r>
            <w:proofErr w:type="spellEnd"/>
            <w:r w:rsidRPr="00B96548">
              <w:rPr>
                <w:szCs w:val="30"/>
              </w:rPr>
              <w:t xml:space="preserve">»; 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7620" w14:textId="77777777" w:rsidR="007222D8" w:rsidRDefault="00A66719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796EAE38" w14:textId="40178E4E" w:rsidR="00A66719" w:rsidRPr="00B96548" w:rsidRDefault="00B80055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>
              <w:rPr>
                <w:szCs w:val="30"/>
              </w:rPr>
              <w:t>Мицкевич И.О.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8F02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Декабрь</w:t>
            </w:r>
          </w:p>
        </w:tc>
      </w:tr>
      <w:tr w:rsidR="007222D8" w14:paraId="31747064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6D82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3.45. Об оздоровлении и санаторно-курортном лечении членов профсоюза в т.ч. в санаториях УП «</w:t>
            </w:r>
            <w:proofErr w:type="spellStart"/>
            <w:r>
              <w:rPr>
                <w:szCs w:val="30"/>
              </w:rPr>
              <w:t>Белпросозкурорт</w:t>
            </w:r>
            <w:proofErr w:type="spellEnd"/>
            <w:r>
              <w:rPr>
                <w:szCs w:val="30"/>
              </w:rPr>
              <w:t>»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4DAC" w14:textId="77777777" w:rsidR="007222D8" w:rsidRDefault="00A66719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>
              <w:rPr>
                <w:szCs w:val="30"/>
              </w:rPr>
              <w:t xml:space="preserve">Реут Е.В. </w:t>
            </w:r>
          </w:p>
          <w:p w14:paraId="6145CAFF" w14:textId="23D42354" w:rsidR="00A66719" w:rsidRPr="00B96548" w:rsidRDefault="00A66719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proofErr w:type="spellStart"/>
            <w:r>
              <w:rPr>
                <w:szCs w:val="30"/>
              </w:rPr>
              <w:t>Яроцкая</w:t>
            </w:r>
            <w:proofErr w:type="spellEnd"/>
            <w:r>
              <w:rPr>
                <w:szCs w:val="30"/>
              </w:rPr>
              <w:t xml:space="preserve"> О.А.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905F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Декабрь</w:t>
            </w:r>
          </w:p>
        </w:tc>
      </w:tr>
      <w:tr w:rsidR="007222D8" w14:paraId="35FACFC5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8B09" w14:textId="1957916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3.45. О выполнении требований Декрета Президента Республики Беларусь от 24 ноября 2006 г. №18 «О дополнительных мерах по государственной защите детей в неблагополучных семьях» за </w:t>
            </w:r>
            <w:r w:rsidR="00CE24FB">
              <w:rPr>
                <w:szCs w:val="30"/>
              </w:rPr>
              <w:t>202</w:t>
            </w:r>
            <w:r w:rsidR="00704D75">
              <w:rPr>
                <w:szCs w:val="30"/>
              </w:rPr>
              <w:t>6</w:t>
            </w:r>
            <w:r w:rsidRPr="00B96548">
              <w:rPr>
                <w:szCs w:val="30"/>
              </w:rPr>
              <w:t xml:space="preserve"> год;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C8E2" w14:textId="0BB31E6E" w:rsidR="007222D8" w:rsidRPr="00B96548" w:rsidRDefault="00CE24FB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>
              <w:rPr>
                <w:szCs w:val="30"/>
              </w:rPr>
              <w:t xml:space="preserve"> </w:t>
            </w:r>
            <w:r w:rsidR="00704D75">
              <w:rPr>
                <w:szCs w:val="30"/>
              </w:rPr>
              <w:t>Шатов В.В.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8688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Декабрь</w:t>
            </w:r>
          </w:p>
        </w:tc>
      </w:tr>
      <w:tr w:rsidR="007222D8" w14:paraId="5B3DCEF3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1B16" w14:textId="60632645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3.47. Об утверждении плана работы профсоюзного комитета </w:t>
            </w:r>
            <w:r w:rsidRPr="00B96548">
              <w:rPr>
                <w:rStyle w:val="a3"/>
                <w:i w:val="0"/>
                <w:szCs w:val="30"/>
              </w:rPr>
              <w:t xml:space="preserve">первичной профсоюзной организации </w:t>
            </w:r>
            <w:r w:rsidR="00A66719">
              <w:rPr>
                <w:szCs w:val="30"/>
              </w:rPr>
              <w:t>государственного учреждения здравоохранения «Городская поликлиника №1 г. Гродно»</w:t>
            </w:r>
            <w:r w:rsidRPr="00B96548">
              <w:rPr>
                <w:rStyle w:val="a3"/>
                <w:i w:val="0"/>
                <w:szCs w:val="30"/>
              </w:rPr>
              <w:t xml:space="preserve"> на январь-июнь 20</w:t>
            </w:r>
            <w:r w:rsidR="00CE24FB">
              <w:rPr>
                <w:rStyle w:val="a3"/>
                <w:i w:val="0"/>
                <w:szCs w:val="30"/>
              </w:rPr>
              <w:t>2</w:t>
            </w:r>
            <w:r w:rsidR="00704D75">
              <w:rPr>
                <w:rStyle w:val="a3"/>
                <w:i w:val="0"/>
                <w:szCs w:val="30"/>
              </w:rPr>
              <w:t>6</w:t>
            </w:r>
            <w:r w:rsidR="00A66719">
              <w:rPr>
                <w:rStyle w:val="a3"/>
                <w:i w:val="0"/>
                <w:szCs w:val="30"/>
              </w:rPr>
              <w:t xml:space="preserve"> </w:t>
            </w:r>
            <w:r w:rsidRPr="00B96548">
              <w:rPr>
                <w:rStyle w:val="a3"/>
                <w:i w:val="0"/>
                <w:szCs w:val="30"/>
              </w:rPr>
              <w:t>года;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EE16" w14:textId="44B97509" w:rsidR="007222D8" w:rsidRPr="00B96548" w:rsidRDefault="00A66719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ACB1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Декабрь</w:t>
            </w:r>
          </w:p>
        </w:tc>
      </w:tr>
      <w:tr w:rsidR="007222D8" w14:paraId="69565304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3982" w14:textId="21437DB1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3.48. Об утверждении Номенклатуры дел </w:t>
            </w:r>
            <w:r w:rsidRPr="00B96548">
              <w:rPr>
                <w:rStyle w:val="a3"/>
                <w:i w:val="0"/>
                <w:szCs w:val="30"/>
              </w:rPr>
              <w:t xml:space="preserve">первичной профсоюзной организации </w:t>
            </w:r>
            <w:r w:rsidR="00992B75">
              <w:rPr>
                <w:szCs w:val="30"/>
              </w:rPr>
              <w:t>государственного учреждения здравоохранения «Городская поликлиника №1 г. Гродно»</w:t>
            </w:r>
            <w:r w:rsidRPr="00B96548">
              <w:rPr>
                <w:rStyle w:val="a3"/>
                <w:i w:val="0"/>
                <w:szCs w:val="30"/>
              </w:rPr>
              <w:t xml:space="preserve"> </w:t>
            </w:r>
            <w:r w:rsidRPr="00B96548">
              <w:rPr>
                <w:szCs w:val="30"/>
              </w:rPr>
              <w:t>на 20</w:t>
            </w:r>
            <w:r w:rsidR="00CE24FB">
              <w:rPr>
                <w:szCs w:val="30"/>
              </w:rPr>
              <w:t>2</w:t>
            </w:r>
            <w:r w:rsidR="00704D75">
              <w:rPr>
                <w:szCs w:val="30"/>
              </w:rPr>
              <w:t>7</w:t>
            </w:r>
            <w:r w:rsidR="00CE24FB">
              <w:rPr>
                <w:szCs w:val="30"/>
              </w:rPr>
              <w:t xml:space="preserve"> </w:t>
            </w:r>
            <w:r w:rsidRPr="00B96548">
              <w:rPr>
                <w:szCs w:val="30"/>
              </w:rPr>
              <w:t>год.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2C62" w14:textId="452E927C" w:rsidR="007222D8" w:rsidRPr="00B96548" w:rsidRDefault="00992B75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84B1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Декабрь</w:t>
            </w:r>
          </w:p>
        </w:tc>
      </w:tr>
      <w:tr w:rsidR="007222D8" w14:paraId="4B76FCC7" w14:textId="77777777" w:rsidTr="002E487D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9CB1" w14:textId="77777777" w:rsidR="007222D8" w:rsidRPr="00B9654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  <w:r w:rsidRPr="00B96548">
              <w:rPr>
                <w:szCs w:val="30"/>
              </w:rPr>
              <w:t>4. Изучить:</w:t>
            </w:r>
          </w:p>
        </w:tc>
      </w:tr>
      <w:tr w:rsidR="007222D8" w14:paraId="4A1B3D85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4D43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4.1. анализ исполнения сметы расходов по выполнению гарантированных минимальных социальных стандартов;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DD8D" w14:textId="04F284F1" w:rsidR="007222D8" w:rsidRPr="00B96548" w:rsidRDefault="00992B7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5EBC" w14:textId="77777777" w:rsidR="007222D8" w:rsidRPr="00B96548" w:rsidRDefault="007222D8" w:rsidP="002E487D">
            <w:pPr>
              <w:tabs>
                <w:tab w:val="left" w:pos="5640"/>
              </w:tabs>
              <w:ind w:left="-161" w:right="-108"/>
              <w:rPr>
                <w:szCs w:val="30"/>
              </w:rPr>
            </w:pPr>
            <w:r w:rsidRPr="00B96548">
              <w:rPr>
                <w:szCs w:val="30"/>
              </w:rPr>
              <w:t>Ежеквартально</w:t>
            </w:r>
          </w:p>
        </w:tc>
      </w:tr>
      <w:tr w:rsidR="007222D8" w14:paraId="6EE899E0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EE63" w14:textId="037679E6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4.2. готовность учреждения к работе в зимний период </w:t>
            </w:r>
            <w:r w:rsidR="00CE24FB">
              <w:rPr>
                <w:szCs w:val="30"/>
              </w:rPr>
              <w:t>202</w:t>
            </w:r>
            <w:r w:rsidR="00704D75">
              <w:rPr>
                <w:szCs w:val="30"/>
              </w:rPr>
              <w:t>6</w:t>
            </w:r>
            <w:r w:rsidR="00CE24FB">
              <w:rPr>
                <w:szCs w:val="30"/>
              </w:rPr>
              <w:t>-202</w:t>
            </w:r>
            <w:r w:rsidR="00704D75">
              <w:rPr>
                <w:szCs w:val="30"/>
              </w:rPr>
              <w:t>7</w:t>
            </w:r>
            <w:r w:rsidRPr="00B96548">
              <w:rPr>
                <w:szCs w:val="30"/>
              </w:rPr>
              <w:t xml:space="preserve"> года, соблюдение температурного режима в период высоких и низких температур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01FE" w14:textId="4CAB7199" w:rsidR="007222D8" w:rsidRPr="00B96548" w:rsidRDefault="00992B7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F54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В течение года</w:t>
            </w:r>
          </w:p>
        </w:tc>
      </w:tr>
      <w:tr w:rsidR="007222D8" w14:paraId="7C4A032E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27B3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lastRenderedPageBreak/>
              <w:t>4.3. реализацию норм Декрета Президента Республики Беларусь от 24 ноября 2006 г.   № 18 «О дополнительных мерах по государственной защите детей в неблагополучных семьях»;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EBA5" w14:textId="65703EC1" w:rsidR="007222D8" w:rsidRPr="00B96548" w:rsidRDefault="00704D7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Шатов В.В.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0F42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Декабрь</w:t>
            </w:r>
          </w:p>
        </w:tc>
      </w:tr>
      <w:tr w:rsidR="007222D8" w14:paraId="7FA5C502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C8AC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4.6. своевременность выплаты заработной платы; гарантии и компенсации молодым специалистам;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55F6" w14:textId="60387364" w:rsidR="007222D8" w:rsidRPr="00B96548" w:rsidRDefault="00992B75" w:rsidP="002E487D">
            <w:pPr>
              <w:tabs>
                <w:tab w:val="left" w:pos="5640"/>
              </w:tabs>
              <w:ind w:left="-108" w:right="-108"/>
              <w:rPr>
                <w:szCs w:val="30"/>
              </w:rPr>
            </w:pPr>
            <w:r>
              <w:rPr>
                <w:szCs w:val="30"/>
              </w:rPr>
              <w:t>Мирошниченко Л.Н.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925E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В течение года </w:t>
            </w:r>
          </w:p>
        </w:tc>
      </w:tr>
      <w:tr w:rsidR="007222D8" w14:paraId="2571C50B" w14:textId="77777777" w:rsidTr="002E487D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EC05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4.7. работу профсоюзных групп структурных подразделений учреждения, работу общественных комиссий профсоюзного комитета;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2CE6" w14:textId="374A6AB9" w:rsidR="007222D8" w:rsidRPr="00B96548" w:rsidRDefault="00992B75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 xml:space="preserve">Реут </w:t>
            </w:r>
            <w:proofErr w:type="gramStart"/>
            <w:r>
              <w:rPr>
                <w:szCs w:val="30"/>
              </w:rPr>
              <w:t>Е.В.</w:t>
            </w:r>
            <w:r w:rsidR="007222D8" w:rsidRPr="00B96548">
              <w:rPr>
                <w:szCs w:val="30"/>
              </w:rPr>
              <w:t>.</w:t>
            </w:r>
            <w:proofErr w:type="gramEnd"/>
            <w:r w:rsidR="007222D8" w:rsidRPr="00B96548">
              <w:rPr>
                <w:szCs w:val="30"/>
              </w:rPr>
              <w:t>,</w:t>
            </w:r>
          </w:p>
          <w:p w14:paraId="4B81260E" w14:textId="77777777" w:rsidR="007222D8" w:rsidRPr="00B96548" w:rsidRDefault="007222D8" w:rsidP="002E487D">
            <w:pPr>
              <w:tabs>
                <w:tab w:val="left" w:pos="5640"/>
              </w:tabs>
              <w:ind w:left="-107" w:right="-108"/>
              <w:rPr>
                <w:szCs w:val="30"/>
              </w:rPr>
            </w:pPr>
            <w:r w:rsidRPr="00B96548">
              <w:rPr>
                <w:szCs w:val="30"/>
              </w:rPr>
              <w:t>профсоюзный комитет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D143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В течение года</w:t>
            </w:r>
          </w:p>
        </w:tc>
      </w:tr>
      <w:tr w:rsidR="007222D8" w14:paraId="7263BDB3" w14:textId="77777777" w:rsidTr="002E487D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F856" w14:textId="77777777" w:rsidR="007222D8" w:rsidRPr="00B9654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  <w:r w:rsidRPr="00B96548">
              <w:rPr>
                <w:szCs w:val="30"/>
              </w:rPr>
              <w:t>5. Мероприятия:</w:t>
            </w:r>
          </w:p>
        </w:tc>
      </w:tr>
      <w:tr w:rsidR="007222D8" w14:paraId="75C724EE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80A6" w14:textId="76C9A48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5.1. составить и проанализировать статистические отчеты и внести на рассмотрение заседания профсоюзного комитета за </w:t>
            </w:r>
            <w:r w:rsidR="00CE24FB">
              <w:rPr>
                <w:szCs w:val="30"/>
              </w:rPr>
              <w:t>2025</w:t>
            </w:r>
            <w:r w:rsidRPr="00B96548">
              <w:rPr>
                <w:szCs w:val="30"/>
              </w:rPr>
              <w:t xml:space="preserve"> </w:t>
            </w:r>
            <w:r w:rsidR="00704D75">
              <w:rPr>
                <w:szCs w:val="30"/>
              </w:rPr>
              <w:t>6</w:t>
            </w:r>
            <w:r w:rsidRPr="00B96548">
              <w:rPr>
                <w:szCs w:val="30"/>
              </w:rPr>
              <w:t>од;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4DA0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Члены профкома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CD91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Январь-</w:t>
            </w:r>
          </w:p>
          <w:p w14:paraId="1C39F05F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Февраль</w:t>
            </w:r>
          </w:p>
        </w:tc>
      </w:tr>
      <w:tr w:rsidR="007222D8" w14:paraId="35CC07F2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B60B" w14:textId="607096BD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5.2. проанализировать данные с временной утратой трудоспособности за </w:t>
            </w:r>
            <w:r w:rsidR="00CE24FB">
              <w:rPr>
                <w:szCs w:val="30"/>
              </w:rPr>
              <w:t>202</w:t>
            </w:r>
            <w:r w:rsidR="00704D75">
              <w:rPr>
                <w:szCs w:val="30"/>
              </w:rPr>
              <w:t>6</w:t>
            </w:r>
            <w:r w:rsidRPr="00B96548">
              <w:rPr>
                <w:szCs w:val="30"/>
              </w:rPr>
              <w:t xml:space="preserve"> г.;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C04E" w14:textId="5194865D" w:rsidR="007222D8" w:rsidRPr="00B96548" w:rsidRDefault="00992B75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 xml:space="preserve">Реут </w:t>
            </w:r>
            <w:proofErr w:type="gramStart"/>
            <w:r>
              <w:rPr>
                <w:szCs w:val="30"/>
              </w:rPr>
              <w:t>Е.В.</w:t>
            </w:r>
            <w:r w:rsidR="007222D8" w:rsidRPr="00B96548">
              <w:rPr>
                <w:szCs w:val="30"/>
              </w:rPr>
              <w:t>.</w:t>
            </w:r>
            <w:proofErr w:type="gramEnd"/>
            <w:r w:rsidR="007222D8" w:rsidRPr="00B96548">
              <w:rPr>
                <w:szCs w:val="30"/>
              </w:rPr>
              <w:t>,</w:t>
            </w:r>
          </w:p>
          <w:p w14:paraId="47423100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профсоюзный комитет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9D79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Май-июнь</w:t>
            </w:r>
          </w:p>
        </w:tc>
      </w:tr>
      <w:tr w:rsidR="007222D8" w14:paraId="57B8829D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9259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5.3. проводить работу по рассмотрению письменных и устных обращений членов профсоюза;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4B8E" w14:textId="77777777" w:rsidR="007222D8" w:rsidRDefault="00992B75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 xml:space="preserve">Реут Е.В. </w:t>
            </w:r>
          </w:p>
          <w:p w14:paraId="5A504C74" w14:textId="0A85D2EB" w:rsidR="00992B75" w:rsidRPr="00B96548" w:rsidRDefault="00992B75" w:rsidP="002E487D">
            <w:pPr>
              <w:tabs>
                <w:tab w:val="left" w:pos="5640"/>
              </w:tabs>
              <w:rPr>
                <w:szCs w:val="30"/>
              </w:rPr>
            </w:pPr>
            <w:proofErr w:type="spellStart"/>
            <w:r>
              <w:rPr>
                <w:szCs w:val="30"/>
              </w:rPr>
              <w:t>Лютомская</w:t>
            </w:r>
            <w:proofErr w:type="spellEnd"/>
            <w:r>
              <w:rPr>
                <w:szCs w:val="30"/>
              </w:rPr>
              <w:t xml:space="preserve"> В.Р.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DC2D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proofErr w:type="spellStart"/>
            <w:r w:rsidRPr="00B96548">
              <w:rPr>
                <w:szCs w:val="30"/>
              </w:rPr>
              <w:t>Авуст</w:t>
            </w:r>
            <w:proofErr w:type="spellEnd"/>
            <w:r w:rsidRPr="00B96548">
              <w:rPr>
                <w:szCs w:val="30"/>
              </w:rPr>
              <w:t>- Сентябрь</w:t>
            </w:r>
          </w:p>
        </w:tc>
      </w:tr>
      <w:tr w:rsidR="007222D8" w14:paraId="4A46C6FF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80D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5.4.5. обеспечение персонала санитарной одеждой, спецодеждой, спецобувью и другими средствами индивидуальной защиты, условиями хранения и ухода за спецодеждой;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D414" w14:textId="77777777" w:rsidR="007222D8" w:rsidRDefault="00992B7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 xml:space="preserve">Реут Е.В. </w:t>
            </w:r>
          </w:p>
          <w:p w14:paraId="47376192" w14:textId="7F08EDEA" w:rsidR="00992B75" w:rsidRPr="00B96548" w:rsidRDefault="00992B7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Шагун Э.В.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F661" w14:textId="77777777" w:rsidR="007222D8" w:rsidRPr="00B96548" w:rsidRDefault="007222D8" w:rsidP="002E487D">
            <w:pPr>
              <w:tabs>
                <w:tab w:val="left" w:pos="5640"/>
              </w:tabs>
              <w:ind w:left="-108" w:right="-108"/>
              <w:rPr>
                <w:szCs w:val="30"/>
              </w:rPr>
            </w:pPr>
            <w:r w:rsidRPr="00B96548">
              <w:rPr>
                <w:szCs w:val="30"/>
              </w:rPr>
              <w:t>Ежеквартально</w:t>
            </w:r>
          </w:p>
        </w:tc>
      </w:tr>
      <w:tr w:rsidR="007222D8" w14:paraId="3DCE0A21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03B9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5.4.6. соблюдение температурного режима в период низких температур;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489A" w14:textId="77777777" w:rsidR="00B80055" w:rsidRDefault="00B8005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5D9496F0" w14:textId="51D59851" w:rsidR="007222D8" w:rsidRPr="00B96548" w:rsidRDefault="00992B7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Шагун Э.В.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6103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Январь-февраль,</w:t>
            </w:r>
          </w:p>
          <w:p w14:paraId="53E9722D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декабрь</w:t>
            </w:r>
          </w:p>
        </w:tc>
      </w:tr>
      <w:tr w:rsidR="007222D8" w14:paraId="14FE9500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6F67" w14:textId="058AE203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5.4.7. состояния санитарно-бытовых помещений;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CE24" w14:textId="77777777" w:rsidR="007222D8" w:rsidRDefault="00B8005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Шагун Э.В.</w:t>
            </w:r>
          </w:p>
          <w:p w14:paraId="2F298CF9" w14:textId="5A1316BB" w:rsidR="00B80055" w:rsidRPr="00B96548" w:rsidRDefault="00B8005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FC07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Постоянно</w:t>
            </w:r>
          </w:p>
        </w:tc>
      </w:tr>
      <w:tr w:rsidR="007222D8" w14:paraId="4799CB55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D306" w14:textId="163E5783" w:rsidR="00B80055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5.4.8. соблюдения требований охраны труда при эксплуат</w:t>
            </w:r>
            <w:r w:rsidR="00B80055">
              <w:rPr>
                <w:szCs w:val="30"/>
              </w:rPr>
              <w:t xml:space="preserve">ации, техническом обслуживании </w:t>
            </w:r>
          </w:p>
          <w:p w14:paraId="05A6EF87" w14:textId="64DDD17F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медицинского </w:t>
            </w:r>
            <w:r w:rsidR="00992B75">
              <w:rPr>
                <w:szCs w:val="30"/>
              </w:rPr>
              <w:t>оборудования</w:t>
            </w:r>
            <w:r w:rsidRPr="00B96548">
              <w:rPr>
                <w:szCs w:val="30"/>
              </w:rPr>
              <w:t>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DAB4" w14:textId="77777777" w:rsidR="007222D8" w:rsidRDefault="00992B7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Шагун Э.В.</w:t>
            </w:r>
          </w:p>
          <w:p w14:paraId="703FCF4E" w14:textId="238D8A11" w:rsidR="00B80055" w:rsidRPr="00B96548" w:rsidRDefault="00B8005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C531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Постоянно</w:t>
            </w:r>
          </w:p>
        </w:tc>
      </w:tr>
      <w:tr w:rsidR="007222D8" w14:paraId="7990A956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503F" w14:textId="77777777" w:rsidR="007222D8" w:rsidRPr="00B96548" w:rsidRDefault="007222D8" w:rsidP="002E487D">
            <w:pPr>
              <w:tabs>
                <w:tab w:val="left" w:pos="5846"/>
              </w:tabs>
              <w:ind w:right="-109"/>
              <w:rPr>
                <w:szCs w:val="30"/>
              </w:rPr>
            </w:pPr>
            <w:r w:rsidRPr="00B96548">
              <w:rPr>
                <w:szCs w:val="30"/>
              </w:rPr>
              <w:t>5.4.9. состояние производственного травматизма и профессиональной заболеваемости работников;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7A75" w14:textId="77777777" w:rsidR="007222D8" w:rsidRDefault="00992B7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Шагун Э.В.</w:t>
            </w:r>
          </w:p>
          <w:p w14:paraId="76856EF4" w14:textId="15D1B4AF" w:rsidR="00B80055" w:rsidRPr="00B96548" w:rsidRDefault="00B8005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8065" w14:textId="77777777" w:rsidR="007222D8" w:rsidRPr="00B96548" w:rsidRDefault="007222D8" w:rsidP="002E487D">
            <w:pPr>
              <w:tabs>
                <w:tab w:val="left" w:pos="5640"/>
              </w:tabs>
              <w:ind w:left="-108" w:right="-108"/>
              <w:rPr>
                <w:szCs w:val="30"/>
              </w:rPr>
            </w:pPr>
            <w:r w:rsidRPr="00B96548">
              <w:rPr>
                <w:szCs w:val="30"/>
              </w:rPr>
              <w:t>Ежеквартально</w:t>
            </w:r>
          </w:p>
        </w:tc>
      </w:tr>
      <w:tr w:rsidR="007222D8" w14:paraId="3D690E23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9088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lastRenderedPageBreak/>
              <w:t>5.6. провести мероприятия в рамках благотворительной акции ФПБ «Профсоюзы – детям»;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A82B" w14:textId="1D259623" w:rsidR="007222D8" w:rsidRPr="00B96548" w:rsidRDefault="00992B7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4FA4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В течение года</w:t>
            </w:r>
          </w:p>
        </w:tc>
      </w:tr>
      <w:tr w:rsidR="007222D8" w14:paraId="08C5A406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1A1A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5.7. торжественный концерт художественной самодеятельности ко Дню защитников Отечества и Дню женщин – 8 Марта;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178C" w14:textId="77777777" w:rsidR="007222D8" w:rsidRDefault="002A472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56061290" w14:textId="11A43496" w:rsidR="002A4725" w:rsidRPr="00B96548" w:rsidRDefault="009B3B14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 w:rsidRPr="009B3B14">
              <w:rPr>
                <w:snapToGrid w:val="0"/>
                <w:color w:val="000000"/>
                <w:szCs w:val="30"/>
              </w:rPr>
              <w:t>Мицкевич</w:t>
            </w:r>
            <w:r>
              <w:rPr>
                <w:snapToGrid w:val="0"/>
                <w:color w:val="000000"/>
                <w:szCs w:val="30"/>
              </w:rPr>
              <w:t xml:space="preserve"> И.О.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0438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Февраль-март</w:t>
            </w:r>
          </w:p>
        </w:tc>
      </w:tr>
      <w:tr w:rsidR="007222D8" w14:paraId="6778D431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933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5.9. совместно с администрацией учреждения провести мероприятия в рамках празднования Дня труда, Дня Великой победы, Дня медицинских работников;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D73C" w14:textId="77777777" w:rsidR="007222D8" w:rsidRDefault="002A4725" w:rsidP="002A4725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 xml:space="preserve">Реут Е.В. </w:t>
            </w:r>
          </w:p>
          <w:p w14:paraId="5000C1A4" w14:textId="131A24B0" w:rsidR="002A4725" w:rsidRPr="00B96548" w:rsidRDefault="009B3B14" w:rsidP="002A4725">
            <w:pPr>
              <w:tabs>
                <w:tab w:val="left" w:pos="5640"/>
              </w:tabs>
              <w:ind w:right="-55"/>
              <w:rPr>
                <w:szCs w:val="30"/>
              </w:rPr>
            </w:pPr>
            <w:r w:rsidRPr="009B3B14">
              <w:rPr>
                <w:snapToGrid w:val="0"/>
                <w:color w:val="000000"/>
                <w:szCs w:val="30"/>
              </w:rPr>
              <w:t>Мицкевич</w:t>
            </w:r>
            <w:r>
              <w:rPr>
                <w:snapToGrid w:val="0"/>
                <w:color w:val="000000"/>
                <w:szCs w:val="30"/>
              </w:rPr>
              <w:t xml:space="preserve"> И.О.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A1CB" w14:textId="77777777" w:rsidR="007222D8" w:rsidRPr="00B9654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  <w:r w:rsidRPr="00B96548">
              <w:rPr>
                <w:szCs w:val="30"/>
              </w:rPr>
              <w:t>Май-июнь</w:t>
            </w:r>
          </w:p>
        </w:tc>
      </w:tr>
      <w:tr w:rsidR="007222D8" w14:paraId="24E1ACE3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47C6" w14:textId="35C78E53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5.11. принимать активное участие в работе отчетных собраний профсоюзных групп </w:t>
            </w:r>
            <w:r w:rsidRPr="00B96548">
              <w:rPr>
                <w:rStyle w:val="a3"/>
                <w:i w:val="0"/>
                <w:szCs w:val="30"/>
              </w:rPr>
              <w:t xml:space="preserve">первичной профсоюзной организации </w:t>
            </w:r>
            <w:r w:rsidR="002A4725">
              <w:rPr>
                <w:szCs w:val="30"/>
              </w:rPr>
              <w:t>государственного учреждения здравоохранения «Городская поликлиника №1 г. Гродно»</w:t>
            </w:r>
            <w:r w:rsidRPr="00B96548">
              <w:rPr>
                <w:rStyle w:val="a3"/>
                <w:i w:val="0"/>
                <w:szCs w:val="30"/>
              </w:rPr>
              <w:t>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46F5" w14:textId="3CC1CC49" w:rsidR="007222D8" w:rsidRPr="00B96548" w:rsidRDefault="002A4725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</w:t>
            </w:r>
            <w:r w:rsidR="007222D8" w:rsidRPr="00B96548">
              <w:rPr>
                <w:szCs w:val="30"/>
              </w:rPr>
              <w:t>.,</w:t>
            </w:r>
          </w:p>
          <w:p w14:paraId="243DD82F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профсоюзный комитет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38DF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По утвержденному графику</w:t>
            </w:r>
          </w:p>
        </w:tc>
      </w:tr>
      <w:tr w:rsidR="007222D8" w14:paraId="534B0A82" w14:textId="77777777" w:rsidTr="002E487D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4D45" w14:textId="77777777" w:rsidR="007222D8" w:rsidRPr="00B9654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  <w:r w:rsidRPr="00B96548">
              <w:rPr>
                <w:szCs w:val="30"/>
              </w:rPr>
              <w:t>6. Культурно-массовая и спортивно-оздоровительная работа:</w:t>
            </w:r>
          </w:p>
        </w:tc>
      </w:tr>
      <w:tr w:rsidR="007222D8" w14:paraId="0B5DCA33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125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6.1.чествование работников по случаю юбилеев, выхода на пенсию, рождения ребенка;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774F" w14:textId="42298B3B" w:rsidR="007222D8" w:rsidRPr="00B96548" w:rsidRDefault="002A4725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  <w:r w:rsidR="007222D8" w:rsidRPr="00B96548">
              <w:rPr>
                <w:szCs w:val="30"/>
              </w:rPr>
              <w:t>,</w:t>
            </w:r>
          </w:p>
          <w:p w14:paraId="356AD463" w14:textId="77777777" w:rsidR="007222D8" w:rsidRPr="00B96548" w:rsidRDefault="007222D8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 w:rsidRPr="00B96548">
              <w:rPr>
                <w:szCs w:val="30"/>
              </w:rPr>
              <w:t xml:space="preserve">профсоюзный комитет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B244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Постоянно</w:t>
            </w:r>
          </w:p>
        </w:tc>
      </w:tr>
      <w:tr w:rsidR="007222D8" w14:paraId="2CCA4D41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B5A6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6.3. организовать посещение бассейна и спортивного зала для проведения занятий физкультурно-оздоровительных секций;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20E1" w14:textId="77777777" w:rsidR="007222D8" w:rsidRDefault="002A472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6D4E8688" w14:textId="17FE8272" w:rsidR="002A4725" w:rsidRPr="00B96548" w:rsidRDefault="009B3B14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 w:rsidRPr="009B3B14">
              <w:rPr>
                <w:snapToGrid w:val="0"/>
                <w:color w:val="000000"/>
                <w:szCs w:val="30"/>
              </w:rPr>
              <w:t>Мицкевич</w:t>
            </w:r>
            <w:r>
              <w:rPr>
                <w:snapToGrid w:val="0"/>
                <w:color w:val="000000"/>
                <w:szCs w:val="30"/>
              </w:rPr>
              <w:t xml:space="preserve"> И.О.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F887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В течение года </w:t>
            </w:r>
          </w:p>
        </w:tc>
      </w:tr>
      <w:tr w:rsidR="007222D8" w14:paraId="644B392E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73FA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6.4. принимать участие в спортивных турнирах, соревнованиях, </w:t>
            </w:r>
            <w:proofErr w:type="gramStart"/>
            <w:r w:rsidRPr="00B96548">
              <w:rPr>
                <w:szCs w:val="30"/>
              </w:rPr>
              <w:t>спартакиадах  организованных</w:t>
            </w:r>
            <w:proofErr w:type="gramEnd"/>
            <w:r w:rsidRPr="00B96548">
              <w:rPr>
                <w:szCs w:val="30"/>
              </w:rPr>
              <w:t xml:space="preserve"> вышестоящими профсоюзными органами;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4FF1" w14:textId="77777777" w:rsidR="007222D8" w:rsidRDefault="002A472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3E846D80" w14:textId="1ACF5E64" w:rsidR="002A4725" w:rsidRPr="00B96548" w:rsidRDefault="009B3B14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 w:rsidRPr="009B3B14">
              <w:rPr>
                <w:snapToGrid w:val="0"/>
                <w:color w:val="000000"/>
                <w:szCs w:val="30"/>
              </w:rPr>
              <w:t>Мицкевич</w:t>
            </w:r>
            <w:r>
              <w:rPr>
                <w:snapToGrid w:val="0"/>
                <w:color w:val="000000"/>
                <w:szCs w:val="30"/>
              </w:rPr>
              <w:t xml:space="preserve"> И.О.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A0D0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В течение года</w:t>
            </w:r>
          </w:p>
        </w:tc>
      </w:tr>
      <w:tr w:rsidR="007222D8" w14:paraId="1F44B268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006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6.5. посещение и оказание помощи одиноким пенсионерам ко Дню пожилых людей»;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3F89" w14:textId="77777777" w:rsidR="007222D8" w:rsidRDefault="002A4725" w:rsidP="002E487D">
            <w:pPr>
              <w:tabs>
                <w:tab w:val="left" w:pos="5640"/>
              </w:tabs>
              <w:ind w:left="-108" w:right="-108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32EB08C0" w14:textId="5A645F11" w:rsidR="002A4725" w:rsidRPr="00B96548" w:rsidRDefault="00704D75" w:rsidP="002E487D">
            <w:pPr>
              <w:tabs>
                <w:tab w:val="left" w:pos="5640"/>
              </w:tabs>
              <w:ind w:left="-108" w:right="-108"/>
              <w:rPr>
                <w:szCs w:val="30"/>
              </w:rPr>
            </w:pPr>
            <w:r>
              <w:rPr>
                <w:szCs w:val="30"/>
              </w:rPr>
              <w:t>Шатов В.В.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8E08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Октябрь</w:t>
            </w:r>
          </w:p>
        </w:tc>
      </w:tr>
      <w:tr w:rsidR="007222D8" w14:paraId="4D87D9C0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1008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6.6 организовать новогодний концерт для членов профсоюза;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803E" w14:textId="77777777" w:rsidR="007222D8" w:rsidRDefault="002A4725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3DDCCAFD" w14:textId="5A874DAF" w:rsidR="002A4725" w:rsidRPr="00B96548" w:rsidRDefault="009B3B14" w:rsidP="002E487D">
            <w:pPr>
              <w:tabs>
                <w:tab w:val="left" w:pos="5640"/>
              </w:tabs>
              <w:rPr>
                <w:szCs w:val="30"/>
              </w:rPr>
            </w:pPr>
            <w:r w:rsidRPr="009B3B14">
              <w:rPr>
                <w:snapToGrid w:val="0"/>
                <w:color w:val="000000"/>
                <w:szCs w:val="30"/>
              </w:rPr>
              <w:t>Мицкевич</w:t>
            </w:r>
            <w:r>
              <w:rPr>
                <w:snapToGrid w:val="0"/>
                <w:color w:val="000000"/>
                <w:szCs w:val="30"/>
              </w:rPr>
              <w:t xml:space="preserve"> И.О.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BB5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Декабрь</w:t>
            </w:r>
          </w:p>
        </w:tc>
      </w:tr>
      <w:tr w:rsidR="007222D8" w14:paraId="1ACAA209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8346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6.7. организовать новогоднюю елку, спектакль для детей членов профсоюза;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A221" w14:textId="77777777" w:rsidR="007222D8" w:rsidRDefault="002A4725" w:rsidP="002E487D">
            <w:pPr>
              <w:tabs>
                <w:tab w:val="left" w:pos="5640"/>
              </w:tabs>
              <w:ind w:left="-108" w:right="-108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3AEDFD2E" w14:textId="318B20CB" w:rsidR="002A4725" w:rsidRPr="00B96548" w:rsidRDefault="009B3B14" w:rsidP="002E487D">
            <w:pPr>
              <w:tabs>
                <w:tab w:val="left" w:pos="5640"/>
              </w:tabs>
              <w:ind w:left="-108" w:right="-108"/>
              <w:rPr>
                <w:szCs w:val="30"/>
              </w:rPr>
            </w:pPr>
            <w:r w:rsidRPr="009B3B14">
              <w:rPr>
                <w:snapToGrid w:val="0"/>
                <w:color w:val="000000"/>
                <w:szCs w:val="30"/>
              </w:rPr>
              <w:t>Мицкевич</w:t>
            </w:r>
            <w:r>
              <w:rPr>
                <w:snapToGrid w:val="0"/>
                <w:color w:val="000000"/>
                <w:szCs w:val="30"/>
              </w:rPr>
              <w:t xml:space="preserve"> И.О.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A527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Ноябрь-декабрь</w:t>
            </w:r>
          </w:p>
        </w:tc>
      </w:tr>
      <w:tr w:rsidR="007222D8" w14:paraId="1AD4F03A" w14:textId="77777777" w:rsidTr="00704D75">
        <w:trPr>
          <w:trHeight w:val="2067"/>
        </w:trPr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F714" w14:textId="16D56CC1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lastRenderedPageBreak/>
              <w:t xml:space="preserve">6.8. организовать посещение театров, иных культурных заведений города с частичной оплатой билетов в рамках года </w:t>
            </w:r>
            <w:r w:rsidR="00CE24FB">
              <w:rPr>
                <w:szCs w:val="30"/>
              </w:rPr>
              <w:t>качества</w:t>
            </w:r>
            <w:r w:rsidRPr="00B96548">
              <w:rPr>
                <w:szCs w:val="30"/>
              </w:rPr>
              <w:t>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7DD0" w14:textId="77777777" w:rsidR="007222D8" w:rsidRDefault="002A4725" w:rsidP="002A4725">
            <w:pPr>
              <w:tabs>
                <w:tab w:val="left" w:pos="5640"/>
              </w:tabs>
              <w:ind w:left="-108" w:right="-108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7341E800" w14:textId="5E6391CC" w:rsidR="002A4725" w:rsidRPr="00B96548" w:rsidRDefault="009B3B14" w:rsidP="002A4725">
            <w:pPr>
              <w:tabs>
                <w:tab w:val="left" w:pos="5640"/>
              </w:tabs>
              <w:ind w:left="-108" w:right="-108"/>
              <w:rPr>
                <w:szCs w:val="30"/>
              </w:rPr>
            </w:pPr>
            <w:r w:rsidRPr="009B3B14">
              <w:rPr>
                <w:snapToGrid w:val="0"/>
                <w:color w:val="000000"/>
                <w:szCs w:val="30"/>
              </w:rPr>
              <w:t>Мицкевич</w:t>
            </w:r>
            <w:r>
              <w:rPr>
                <w:snapToGrid w:val="0"/>
                <w:color w:val="000000"/>
                <w:szCs w:val="30"/>
              </w:rPr>
              <w:t xml:space="preserve"> И.О.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4189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В течение полугодия</w:t>
            </w:r>
          </w:p>
        </w:tc>
      </w:tr>
      <w:tr w:rsidR="007222D8" w14:paraId="038A4929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912C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6.9. организовать туристическую поездку с ТЭУП «</w:t>
            </w:r>
            <w:proofErr w:type="spellStart"/>
            <w:r w:rsidRPr="00B96548">
              <w:rPr>
                <w:szCs w:val="30"/>
              </w:rPr>
              <w:t>Гроднотурист</w:t>
            </w:r>
            <w:proofErr w:type="spellEnd"/>
            <w:r w:rsidRPr="00B96548">
              <w:rPr>
                <w:szCs w:val="30"/>
              </w:rPr>
              <w:t>»;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C4E8" w14:textId="77777777" w:rsidR="007222D8" w:rsidRDefault="002A4725" w:rsidP="002E487D">
            <w:pPr>
              <w:tabs>
                <w:tab w:val="left" w:pos="5640"/>
              </w:tabs>
              <w:ind w:left="-108" w:right="-108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749E3659" w14:textId="3D266501" w:rsidR="002A4725" w:rsidRPr="00B96548" w:rsidRDefault="009B3B14" w:rsidP="002E487D">
            <w:pPr>
              <w:tabs>
                <w:tab w:val="left" w:pos="5640"/>
              </w:tabs>
              <w:ind w:left="-108" w:right="-108"/>
              <w:rPr>
                <w:szCs w:val="30"/>
              </w:rPr>
            </w:pPr>
            <w:r w:rsidRPr="009B3B14">
              <w:rPr>
                <w:snapToGrid w:val="0"/>
                <w:color w:val="000000"/>
                <w:szCs w:val="30"/>
              </w:rPr>
              <w:t>Мицкевич</w:t>
            </w:r>
            <w:r>
              <w:rPr>
                <w:snapToGrid w:val="0"/>
                <w:color w:val="000000"/>
                <w:szCs w:val="30"/>
              </w:rPr>
              <w:t xml:space="preserve"> И.О.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EDCA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В течение года</w:t>
            </w:r>
          </w:p>
        </w:tc>
      </w:tr>
      <w:tr w:rsidR="007222D8" w14:paraId="129021CB" w14:textId="77777777" w:rsidTr="002E487D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5739" w14:textId="77777777" w:rsidR="007222D8" w:rsidRPr="00B9654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  <w:r w:rsidRPr="00B96548">
              <w:rPr>
                <w:szCs w:val="30"/>
              </w:rPr>
              <w:t>7. Обучение профсоюзного актива:</w:t>
            </w:r>
          </w:p>
        </w:tc>
      </w:tr>
      <w:tr w:rsidR="007222D8" w14:paraId="480EA9BA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146E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7.1. проводить обучающие семинары с профсоюзным активом по основным направлениям деятельности </w:t>
            </w:r>
            <w:proofErr w:type="gramStart"/>
            <w:r w:rsidRPr="00B96548">
              <w:rPr>
                <w:szCs w:val="30"/>
              </w:rPr>
              <w:t>профсоюза  согласно</w:t>
            </w:r>
            <w:proofErr w:type="gramEnd"/>
            <w:r w:rsidRPr="00B96548">
              <w:rPr>
                <w:szCs w:val="30"/>
              </w:rPr>
              <w:t xml:space="preserve"> планам работы «Школы профсоюзного актива».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95D3" w14:textId="6DDFEF50" w:rsidR="007222D8" w:rsidRPr="00B96548" w:rsidRDefault="002A4725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  <w:r w:rsidR="007222D8" w:rsidRPr="00B96548">
              <w:rPr>
                <w:szCs w:val="30"/>
              </w:rPr>
              <w:t>,</w:t>
            </w:r>
          </w:p>
          <w:p w14:paraId="4641C600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методический совет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BBB3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Постоянно</w:t>
            </w:r>
          </w:p>
        </w:tc>
      </w:tr>
      <w:tr w:rsidR="007222D8" w14:paraId="6ED21DE7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2D64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7.2. Принимать участие в семинарах организованных вышестоящими профсоюзными органами;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9F5" w14:textId="62ABE8E7" w:rsidR="007222D8" w:rsidRPr="00B96548" w:rsidRDefault="002A4725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  <w:r w:rsidR="007222D8" w:rsidRPr="00B96548">
              <w:rPr>
                <w:szCs w:val="30"/>
              </w:rPr>
              <w:t>,</w:t>
            </w:r>
          </w:p>
          <w:p w14:paraId="6A5BAC98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методический совет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43F2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В течение </w:t>
            </w:r>
          </w:p>
          <w:p w14:paraId="4AB07700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года</w:t>
            </w:r>
          </w:p>
        </w:tc>
      </w:tr>
      <w:tr w:rsidR="007222D8" w14:paraId="50DAB187" w14:textId="77777777" w:rsidTr="002E487D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1E22" w14:textId="77777777" w:rsidR="007222D8" w:rsidRPr="00B96548" w:rsidRDefault="007222D8" w:rsidP="002E487D">
            <w:pPr>
              <w:tabs>
                <w:tab w:val="left" w:pos="5640"/>
              </w:tabs>
              <w:jc w:val="center"/>
              <w:rPr>
                <w:szCs w:val="30"/>
              </w:rPr>
            </w:pPr>
            <w:r w:rsidRPr="00B96548">
              <w:rPr>
                <w:szCs w:val="30"/>
              </w:rPr>
              <w:t>8. Информационное обеспечение:</w:t>
            </w:r>
          </w:p>
        </w:tc>
      </w:tr>
      <w:tr w:rsidR="007222D8" w14:paraId="0A6B4B2D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434" w14:textId="285CAB76" w:rsidR="007222D8" w:rsidRPr="00B96548" w:rsidRDefault="007222D8" w:rsidP="002E487D">
            <w:pPr>
              <w:tabs>
                <w:tab w:val="left" w:pos="5846"/>
              </w:tabs>
              <w:rPr>
                <w:szCs w:val="30"/>
              </w:rPr>
            </w:pPr>
            <w:r w:rsidRPr="00B96548">
              <w:rPr>
                <w:szCs w:val="30"/>
              </w:rPr>
              <w:t xml:space="preserve">8.1. Совершенствовать структуру и информационную поддержку страницы </w:t>
            </w:r>
            <w:r w:rsidRPr="00B96548">
              <w:rPr>
                <w:rStyle w:val="a3"/>
                <w:i w:val="0"/>
                <w:szCs w:val="30"/>
              </w:rPr>
              <w:t xml:space="preserve">первичной профсоюзной организации </w:t>
            </w:r>
            <w:r w:rsidR="002A4725">
              <w:rPr>
                <w:szCs w:val="30"/>
              </w:rPr>
              <w:t>государственного учреждения здравоохранения «Городская поликлиника №1 г. Гродно»</w:t>
            </w:r>
            <w:r w:rsidRPr="00B96548">
              <w:rPr>
                <w:rStyle w:val="a3"/>
                <w:i w:val="0"/>
                <w:szCs w:val="30"/>
              </w:rPr>
              <w:t xml:space="preserve"> </w:t>
            </w:r>
            <w:r w:rsidRPr="00B96548">
              <w:rPr>
                <w:szCs w:val="30"/>
              </w:rPr>
              <w:t>на интернет-сайте учреждения;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49F4" w14:textId="77777777" w:rsidR="009B3B14" w:rsidRDefault="009B3B14" w:rsidP="002E487D">
            <w:pPr>
              <w:tabs>
                <w:tab w:val="left" w:pos="5640"/>
              </w:tabs>
              <w:ind w:right="-55"/>
              <w:rPr>
                <w:snapToGrid w:val="0"/>
                <w:color w:val="000000"/>
                <w:szCs w:val="30"/>
              </w:rPr>
            </w:pPr>
            <w:r w:rsidRPr="009B3B14">
              <w:rPr>
                <w:snapToGrid w:val="0"/>
                <w:color w:val="000000"/>
                <w:szCs w:val="30"/>
              </w:rPr>
              <w:t>Мицкевич</w:t>
            </w:r>
            <w:r>
              <w:rPr>
                <w:snapToGrid w:val="0"/>
                <w:color w:val="000000"/>
                <w:szCs w:val="30"/>
              </w:rPr>
              <w:t xml:space="preserve"> И.О.</w:t>
            </w:r>
          </w:p>
          <w:p w14:paraId="5EE608C3" w14:textId="7BD0D507" w:rsidR="002A4725" w:rsidRPr="00B96548" w:rsidRDefault="002A472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proofErr w:type="spellStart"/>
            <w:r>
              <w:rPr>
                <w:szCs w:val="30"/>
              </w:rPr>
              <w:t>Лютомская</w:t>
            </w:r>
            <w:proofErr w:type="spellEnd"/>
            <w:r>
              <w:rPr>
                <w:szCs w:val="30"/>
              </w:rPr>
              <w:t xml:space="preserve"> В.Р.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1401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Постоянно</w:t>
            </w:r>
          </w:p>
        </w:tc>
      </w:tr>
      <w:tr w:rsidR="007222D8" w14:paraId="253E9772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489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8.2. постоянно изучать основополагающие документы, методические и информационные материалы вышестоящих профсоюзных органов;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F589" w14:textId="30FBFAF7" w:rsidR="007222D8" w:rsidRPr="00B96548" w:rsidRDefault="002A4725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  <w:r w:rsidR="007222D8" w:rsidRPr="00B96548">
              <w:rPr>
                <w:szCs w:val="30"/>
              </w:rPr>
              <w:t>,</w:t>
            </w:r>
          </w:p>
          <w:p w14:paraId="31235379" w14:textId="77777777" w:rsidR="007222D8" w:rsidRPr="00B96548" w:rsidRDefault="007222D8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 w:rsidRPr="00B96548">
              <w:rPr>
                <w:szCs w:val="30"/>
              </w:rPr>
              <w:t xml:space="preserve">профсоюзный комитет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2678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Постоянно</w:t>
            </w:r>
          </w:p>
        </w:tc>
      </w:tr>
      <w:tr w:rsidR="007222D8" w14:paraId="4B2D6B17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BFB0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8.3. предоставлять информацию о проделанной работе за истекший месяц и намеченных мероприятиях на следующий месяц в Гродненскую областную организацию Белорусского профсоюза работников здравоохранения;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32F6" w14:textId="77777777" w:rsidR="007222D8" w:rsidRDefault="002A472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017AA386" w14:textId="6DFB8302" w:rsidR="002A4725" w:rsidRPr="00B96548" w:rsidRDefault="00B80055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proofErr w:type="spellStart"/>
            <w:r>
              <w:rPr>
                <w:szCs w:val="30"/>
              </w:rPr>
              <w:t>Лютомская</w:t>
            </w:r>
            <w:proofErr w:type="spellEnd"/>
            <w:r>
              <w:rPr>
                <w:szCs w:val="30"/>
              </w:rPr>
              <w:t xml:space="preserve"> В.Р.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0466" w14:textId="77777777" w:rsidR="007222D8" w:rsidRPr="00B96548" w:rsidRDefault="007222D8" w:rsidP="002E487D">
            <w:pPr>
              <w:tabs>
                <w:tab w:val="left" w:pos="5640"/>
              </w:tabs>
              <w:ind w:left="-108" w:right="-108"/>
              <w:rPr>
                <w:szCs w:val="30"/>
              </w:rPr>
            </w:pPr>
            <w:r w:rsidRPr="00B96548">
              <w:rPr>
                <w:szCs w:val="30"/>
              </w:rPr>
              <w:t>Ежемесячно</w:t>
            </w:r>
          </w:p>
          <w:p w14:paraId="2515AA27" w14:textId="77777777" w:rsidR="007222D8" w:rsidRPr="00B96548" w:rsidRDefault="007222D8" w:rsidP="002E487D">
            <w:pPr>
              <w:tabs>
                <w:tab w:val="left" w:pos="5640"/>
              </w:tabs>
              <w:ind w:left="-108" w:right="-108"/>
              <w:rPr>
                <w:szCs w:val="30"/>
              </w:rPr>
            </w:pPr>
            <w:r w:rsidRPr="00B96548">
              <w:rPr>
                <w:szCs w:val="30"/>
              </w:rPr>
              <w:t>до 10 числа</w:t>
            </w:r>
          </w:p>
        </w:tc>
      </w:tr>
      <w:tr w:rsidR="007222D8" w14:paraId="3FECE375" w14:textId="77777777" w:rsidTr="002E487D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31CA" w14:textId="77777777" w:rsidR="007222D8" w:rsidRPr="00B96548" w:rsidRDefault="007222D8" w:rsidP="002E487D">
            <w:pPr>
              <w:tabs>
                <w:tab w:val="left" w:pos="5640"/>
              </w:tabs>
              <w:ind w:left="-108" w:right="-108"/>
              <w:jc w:val="center"/>
              <w:rPr>
                <w:szCs w:val="30"/>
              </w:rPr>
            </w:pPr>
            <w:r w:rsidRPr="00B96548">
              <w:rPr>
                <w:szCs w:val="30"/>
              </w:rPr>
              <w:t>9. Работа с молодежью</w:t>
            </w:r>
          </w:p>
        </w:tc>
      </w:tr>
      <w:tr w:rsidR="007222D8" w14:paraId="7A2DEDB8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782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9.1. активное участие в совершенствовании работы по «Наставничеству»;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9B92" w14:textId="77777777" w:rsidR="002A4725" w:rsidRDefault="002A4725" w:rsidP="002E487D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43B93C1A" w14:textId="77777777" w:rsidR="009B3B14" w:rsidRDefault="009B3B14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Семенова Е.Т.</w:t>
            </w:r>
          </w:p>
          <w:p w14:paraId="0B74B8FE" w14:textId="1C8C0C1B" w:rsidR="007222D8" w:rsidRPr="00B96548" w:rsidRDefault="007222D8" w:rsidP="002E487D">
            <w:pPr>
              <w:tabs>
                <w:tab w:val="left" w:pos="5640"/>
              </w:tabs>
              <w:ind w:right="-55"/>
              <w:rPr>
                <w:szCs w:val="30"/>
              </w:rPr>
            </w:pPr>
            <w:r w:rsidRPr="00B96548">
              <w:rPr>
                <w:szCs w:val="30"/>
              </w:rPr>
              <w:t xml:space="preserve">профсоюзный комитет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AA10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Постоянно</w:t>
            </w:r>
          </w:p>
        </w:tc>
      </w:tr>
      <w:tr w:rsidR="007222D8" w14:paraId="0F6A9B93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97BD" w14:textId="3443988C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lastRenderedPageBreak/>
              <w:t>9.2. активное вовлечение молодежи в общественную деятельность коллектива;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A8D5" w14:textId="77777777" w:rsidR="002A4725" w:rsidRDefault="002A4725" w:rsidP="002A4725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49DCCDCA" w14:textId="77777777" w:rsidR="009B3B14" w:rsidRDefault="009B3B14" w:rsidP="002A4725">
            <w:pPr>
              <w:tabs>
                <w:tab w:val="left" w:pos="5640"/>
              </w:tabs>
              <w:ind w:right="-55"/>
              <w:rPr>
                <w:szCs w:val="30"/>
              </w:rPr>
            </w:pPr>
            <w:r>
              <w:rPr>
                <w:szCs w:val="30"/>
              </w:rPr>
              <w:t>Семенова Е.Т.</w:t>
            </w:r>
          </w:p>
          <w:p w14:paraId="6DB765EC" w14:textId="1D7FC607" w:rsidR="007222D8" w:rsidRPr="00B96548" w:rsidRDefault="002A4725" w:rsidP="002A4725">
            <w:pPr>
              <w:tabs>
                <w:tab w:val="left" w:pos="5640"/>
              </w:tabs>
              <w:ind w:right="-55"/>
              <w:rPr>
                <w:szCs w:val="30"/>
              </w:rPr>
            </w:pPr>
            <w:r w:rsidRPr="00B96548">
              <w:rPr>
                <w:szCs w:val="30"/>
              </w:rPr>
              <w:t>профсоюзный комитет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10E3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Постоянно</w:t>
            </w:r>
          </w:p>
        </w:tc>
      </w:tr>
      <w:tr w:rsidR="007222D8" w14:paraId="0E47449C" w14:textId="77777777" w:rsidTr="002E487D"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1858" w14:textId="36CF90A8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9.3. участие в мероприятиях, проводимых вышестоящими профсоюзными органами.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7446" w14:textId="77777777" w:rsidR="002A4725" w:rsidRDefault="002A4725" w:rsidP="002A4725">
            <w:pPr>
              <w:tabs>
                <w:tab w:val="left" w:pos="5640"/>
              </w:tabs>
              <w:rPr>
                <w:szCs w:val="30"/>
              </w:rPr>
            </w:pPr>
            <w:r>
              <w:rPr>
                <w:szCs w:val="30"/>
              </w:rPr>
              <w:t>Реут Е.В.</w:t>
            </w:r>
          </w:p>
          <w:p w14:paraId="6EBB585F" w14:textId="5E275702" w:rsidR="009B3B14" w:rsidRDefault="009B3B14" w:rsidP="002A4725">
            <w:pPr>
              <w:tabs>
                <w:tab w:val="left" w:pos="5640"/>
              </w:tabs>
              <w:ind w:left="-108" w:right="-108"/>
              <w:rPr>
                <w:szCs w:val="30"/>
              </w:rPr>
            </w:pPr>
            <w:r>
              <w:rPr>
                <w:szCs w:val="30"/>
              </w:rPr>
              <w:t>Семенова Е.Т.</w:t>
            </w:r>
          </w:p>
          <w:p w14:paraId="1533406F" w14:textId="44398BF7" w:rsidR="007222D8" w:rsidRPr="00B96548" w:rsidRDefault="002A4725" w:rsidP="002A4725">
            <w:pPr>
              <w:tabs>
                <w:tab w:val="left" w:pos="5640"/>
              </w:tabs>
              <w:ind w:left="-108" w:right="-108"/>
              <w:rPr>
                <w:szCs w:val="30"/>
              </w:rPr>
            </w:pPr>
            <w:r w:rsidRPr="00B96548">
              <w:rPr>
                <w:szCs w:val="30"/>
              </w:rPr>
              <w:t>профсоюзный комитет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AC20" w14:textId="77777777" w:rsidR="007222D8" w:rsidRPr="00B96548" w:rsidRDefault="007222D8" w:rsidP="002E487D">
            <w:pPr>
              <w:tabs>
                <w:tab w:val="left" w:pos="5640"/>
              </w:tabs>
              <w:rPr>
                <w:szCs w:val="30"/>
              </w:rPr>
            </w:pPr>
            <w:r w:rsidRPr="00B96548">
              <w:rPr>
                <w:szCs w:val="30"/>
              </w:rPr>
              <w:t>В течение полугодия</w:t>
            </w:r>
          </w:p>
        </w:tc>
      </w:tr>
    </w:tbl>
    <w:p w14:paraId="5F1FC73F" w14:textId="243A25F5" w:rsidR="007222D8" w:rsidRPr="00D10FA8" w:rsidRDefault="007222D8" w:rsidP="007222D8">
      <w:pPr>
        <w:rPr>
          <w:szCs w:val="30"/>
        </w:rPr>
      </w:pPr>
    </w:p>
    <w:p w14:paraId="626FE3BB" w14:textId="5C46759C" w:rsidR="004B2BCC" w:rsidRDefault="00E62404"/>
    <w:p w14:paraId="161ABFC9" w14:textId="1B3C3AE5" w:rsidR="002A4725" w:rsidRDefault="002A4725"/>
    <w:p w14:paraId="70AC117F" w14:textId="62FAF94B" w:rsidR="002A4725" w:rsidRDefault="002A4725">
      <w:r>
        <w:t>Председатель профкома                                                  Е.В. Реут</w:t>
      </w:r>
    </w:p>
    <w:sectPr w:rsidR="002A4725" w:rsidSect="008A0A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0B"/>
    <w:rsid w:val="002A4725"/>
    <w:rsid w:val="0051589B"/>
    <w:rsid w:val="006B057A"/>
    <w:rsid w:val="00703C1B"/>
    <w:rsid w:val="00704D75"/>
    <w:rsid w:val="007222D8"/>
    <w:rsid w:val="007F4E0B"/>
    <w:rsid w:val="0088216A"/>
    <w:rsid w:val="00992B75"/>
    <w:rsid w:val="009B3B14"/>
    <w:rsid w:val="00A66719"/>
    <w:rsid w:val="00AB4E75"/>
    <w:rsid w:val="00B80055"/>
    <w:rsid w:val="00CE24FB"/>
    <w:rsid w:val="00D950C0"/>
    <w:rsid w:val="00E6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2BAD07"/>
  <w15:chartTrackingRefBased/>
  <w15:docId w15:val="{B31D3202-895C-46AA-A6F1-03483442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2D8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222D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800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0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2026-01-23T08:13:00Z</cp:lastPrinted>
  <dcterms:created xsi:type="dcterms:W3CDTF">2022-06-04T19:35:00Z</dcterms:created>
  <dcterms:modified xsi:type="dcterms:W3CDTF">2026-01-23T08:14:00Z</dcterms:modified>
</cp:coreProperties>
</file>